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44F90" w14:textId="0027F314" w:rsidR="00174677" w:rsidRDefault="00086356">
      <w:pPr>
        <w:pStyle w:val="Title"/>
      </w:pPr>
      <w:r>
        <w:rPr>
          <w:color w:val="232930"/>
        </w:rPr>
        <w:t>Susmit Ghosh</w:t>
      </w:r>
    </w:p>
    <w:p w14:paraId="6D81E2B0" w14:textId="2A4A0374" w:rsidR="00B060FB" w:rsidRDefault="00523B83">
      <w:pPr>
        <w:spacing w:before="25"/>
        <w:ind w:left="280"/>
        <w:rPr>
          <w:color w:val="232930"/>
          <w:sz w:val="28"/>
        </w:rPr>
      </w:pPr>
      <w:r>
        <w:rPr>
          <w:color w:val="232930"/>
          <w:sz w:val="28"/>
        </w:rPr>
        <w:t xml:space="preserve">HR </w:t>
      </w:r>
      <w:r w:rsidR="00C979F0">
        <w:rPr>
          <w:color w:val="232930"/>
          <w:sz w:val="28"/>
        </w:rPr>
        <w:t>Talent Acquisition</w:t>
      </w:r>
      <w:r w:rsidR="00FC4CA7">
        <w:rPr>
          <w:color w:val="232930"/>
          <w:sz w:val="28"/>
        </w:rPr>
        <w:t xml:space="preserve"> &amp; </w:t>
      </w:r>
      <w:r w:rsidR="00C979F0">
        <w:rPr>
          <w:color w:val="232930"/>
          <w:sz w:val="28"/>
        </w:rPr>
        <w:t>Generalist</w:t>
      </w:r>
      <w:r>
        <w:rPr>
          <w:color w:val="232930"/>
          <w:sz w:val="28"/>
        </w:rPr>
        <w:t xml:space="preserve"> – Senior Analyst </w:t>
      </w:r>
      <w:r w:rsidR="000F526A">
        <w:rPr>
          <w:color w:val="232930"/>
          <w:sz w:val="28"/>
        </w:rPr>
        <w:t>(Team Lead)</w:t>
      </w:r>
    </w:p>
    <w:p w14:paraId="74735048" w14:textId="182E0932" w:rsidR="00B04E68" w:rsidRDefault="00B04E68">
      <w:pPr>
        <w:spacing w:before="25"/>
        <w:ind w:left="280"/>
        <w:rPr>
          <w:color w:val="232930"/>
          <w:sz w:val="28"/>
        </w:rPr>
      </w:pPr>
      <w:r>
        <w:rPr>
          <w:color w:val="232930"/>
          <w:sz w:val="28"/>
        </w:rPr>
        <w:t>(US &amp; India Hiring)</w:t>
      </w:r>
    </w:p>
    <w:p w14:paraId="72BD2545" w14:textId="37182062" w:rsidR="00174677" w:rsidRDefault="00086356">
      <w:pPr>
        <w:spacing w:before="25"/>
        <w:ind w:left="280"/>
        <w:rPr>
          <w:sz w:val="28"/>
        </w:rPr>
      </w:pPr>
      <w:r>
        <w:rPr>
          <w:color w:val="232930"/>
          <w:sz w:val="28"/>
        </w:rPr>
        <w:t xml:space="preserve"> </w:t>
      </w:r>
    </w:p>
    <w:p w14:paraId="5D4BBFBA" w14:textId="77777777" w:rsidR="00174677" w:rsidRDefault="00174677">
      <w:pPr>
        <w:pStyle w:val="BodyText"/>
        <w:ind w:left="0" w:firstLine="0"/>
        <w:rPr>
          <w:sz w:val="20"/>
        </w:rPr>
      </w:pPr>
    </w:p>
    <w:p w14:paraId="3E071F8F" w14:textId="5027DD72" w:rsidR="00174677" w:rsidRDefault="0044742C">
      <w:pPr>
        <w:pStyle w:val="BodyText"/>
        <w:tabs>
          <w:tab w:val="left" w:pos="7186"/>
        </w:tabs>
        <w:spacing w:before="151"/>
        <w:ind w:left="280" w:firstLine="0"/>
      </w:pPr>
      <w:r>
        <w:rPr>
          <w:noProof/>
          <w:position w:val="-11"/>
        </w:rPr>
        <w:drawing>
          <wp:inline distT="0" distB="0" distL="0" distR="0" wp14:anchorId="4AC0D0F4" wp14:editId="621D0CC3">
            <wp:extent cx="247015" cy="24637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2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10"/>
          <w:sz w:val="20"/>
        </w:rPr>
        <w:t xml:space="preserve"> </w:t>
      </w:r>
      <w:r w:rsidR="00327F70">
        <w:t>Kondapur</w:t>
      </w:r>
      <w:r>
        <w:t>,</w:t>
      </w:r>
      <w:r>
        <w:rPr>
          <w:spacing w:val="-6"/>
        </w:rPr>
        <w:t xml:space="preserve"> </w:t>
      </w:r>
      <w:r>
        <w:t>Hyderabad,</w:t>
      </w:r>
      <w:r w:rsidR="00DD40A6">
        <w:t xml:space="preserve"> </w:t>
      </w:r>
      <w:r>
        <w:t>TG,</w:t>
      </w:r>
      <w:r>
        <w:rPr>
          <w:spacing w:val="-10"/>
        </w:rPr>
        <w:t xml:space="preserve"> </w:t>
      </w:r>
      <w:r>
        <w:t>5000</w:t>
      </w:r>
      <w:r w:rsidR="00327F70">
        <w:t>84</w:t>
      </w:r>
      <w:r>
        <w:tab/>
      </w:r>
      <w:r>
        <w:rPr>
          <w:noProof/>
          <w:position w:val="-11"/>
        </w:rPr>
        <w:drawing>
          <wp:inline distT="0" distB="0" distL="0" distR="0" wp14:anchorId="0F7F72CE" wp14:editId="2763F3C6">
            <wp:extent cx="247014" cy="24637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4" cy="2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</w:t>
      </w:r>
      <w:r>
        <w:rPr>
          <w:rFonts w:ascii="Times New Roman"/>
          <w:spacing w:val="27"/>
        </w:rPr>
        <w:t xml:space="preserve"> </w:t>
      </w:r>
      <w:r>
        <w:t>+91</w:t>
      </w:r>
      <w:r>
        <w:rPr>
          <w:spacing w:val="-4"/>
        </w:rPr>
        <w:t xml:space="preserve"> </w:t>
      </w:r>
      <w:r w:rsidR="00327F70">
        <w:t>9100179192</w:t>
      </w:r>
    </w:p>
    <w:p w14:paraId="32527463" w14:textId="4BB63A09" w:rsidR="00174677" w:rsidRDefault="0044742C">
      <w:pPr>
        <w:pStyle w:val="BodyText"/>
        <w:tabs>
          <w:tab w:val="left" w:pos="7113"/>
        </w:tabs>
        <w:spacing w:before="178"/>
        <w:ind w:left="309" w:firstLine="0"/>
      </w:pPr>
      <w:r>
        <w:rPr>
          <w:noProof/>
          <w:position w:val="-11"/>
        </w:rPr>
        <w:drawing>
          <wp:inline distT="0" distB="0" distL="0" distR="0" wp14:anchorId="408BA97A" wp14:editId="48F19027">
            <wp:extent cx="247015" cy="247015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5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24"/>
          <w:sz w:val="20"/>
        </w:rPr>
        <w:t xml:space="preserve"> </w:t>
      </w:r>
      <w:r w:rsidR="001A3B61" w:rsidRPr="00DD7F1E">
        <w:t>https://www.linkedin.com/in/susmit-ghosh-42383a1a/</w:t>
      </w:r>
      <w:hyperlink r:id="rId10">
        <w:r>
          <w:rPr>
            <w:color w:val="0000FF"/>
            <w:spacing w:val="-1"/>
          </w:rPr>
          <w:tab/>
        </w:r>
        <w:r>
          <w:rPr>
            <w:rFonts w:ascii="Times New Roman"/>
            <w:color w:val="0000FF"/>
            <w:spacing w:val="1"/>
          </w:rPr>
          <w:t xml:space="preserve"> </w:t>
        </w:r>
      </w:hyperlink>
      <w:r>
        <w:rPr>
          <w:noProof/>
          <w:color w:val="0000FF"/>
          <w:position w:val="-14"/>
        </w:rPr>
        <w:drawing>
          <wp:inline distT="0" distB="0" distL="0" distR="0" wp14:anchorId="7633F20B" wp14:editId="41D993F2">
            <wp:extent cx="247014" cy="246379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14" cy="24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7F70" w:rsidRPr="00327F70">
        <w:t>ghosh.susmit1@gmail.com</w:t>
      </w:r>
      <w:hyperlink r:id="rId12"/>
    </w:p>
    <w:p w14:paraId="2047BFBA" w14:textId="12EF5CE8" w:rsidR="00174677" w:rsidRDefault="0044742C">
      <w:pPr>
        <w:pStyle w:val="BodyText"/>
        <w:spacing w:before="371" w:line="261" w:lineRule="auto"/>
        <w:ind w:left="746" w:right="195" w:firstLine="0"/>
        <w:jc w:val="both"/>
      </w:pPr>
      <w:r>
        <w:t xml:space="preserve">Experienced human resource business partner with a demonstrated history of working with the information technology, </w:t>
      </w:r>
      <w:r w:rsidR="00DA7261">
        <w:t>semiconductor,</w:t>
      </w:r>
      <w:r>
        <w:t xml:space="preserve"> and the services industry for more than</w:t>
      </w:r>
      <w:r w:rsidR="00523B83">
        <w:t xml:space="preserve"> 10</w:t>
      </w:r>
      <w:r>
        <w:t xml:space="preserve"> years. Worked on various facets of human resource predominantly in </w:t>
      </w:r>
      <w:r w:rsidR="0099160D">
        <w:t>end-to-end</w:t>
      </w:r>
      <w:r w:rsidR="00523B83">
        <w:t xml:space="preserve"> recruitment cycle, generalist activities, employee engagement</w:t>
      </w:r>
      <w:r w:rsidRPr="00523B83">
        <w:t xml:space="preserve">, business partnering, Stakeholder management, </w:t>
      </w:r>
      <w:r w:rsidR="00523B83" w:rsidRPr="00523B83">
        <w:t xml:space="preserve">vendor management </w:t>
      </w:r>
      <w:r w:rsidRPr="00523B83">
        <w:t>and reporting. Successful at stepping into diverse</w:t>
      </w:r>
      <w:r>
        <w:t xml:space="preserve"> positions and making meaningful contributions.</w:t>
      </w:r>
    </w:p>
    <w:p w14:paraId="7B92FA2A" w14:textId="46AC31EB" w:rsidR="00174677" w:rsidRDefault="00E27B25">
      <w:pPr>
        <w:pStyle w:val="BodyText"/>
        <w:spacing w:before="7"/>
        <w:ind w:left="0" w:firstLine="0"/>
        <w:rPr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30D7FCF" wp14:editId="23066061">
                <wp:simplePos x="0" y="0"/>
                <wp:positionH relativeFrom="page">
                  <wp:posOffset>295910</wp:posOffset>
                </wp:positionH>
                <wp:positionV relativeFrom="paragraph">
                  <wp:posOffset>130175</wp:posOffset>
                </wp:positionV>
                <wp:extent cx="7171690" cy="404495"/>
                <wp:effectExtent l="0" t="0" r="0" b="0"/>
                <wp:wrapTopAndBottom/>
                <wp:docPr id="3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1690" cy="404495"/>
                          <a:chOff x="466" y="205"/>
                          <a:chExt cx="11294" cy="637"/>
                        </a:xfrm>
                      </wpg:grpSpPr>
                      <wps:wsp>
                        <wps:cNvPr id="3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80" y="204"/>
                            <a:ext cx="600" cy="596"/>
                          </a:xfrm>
                          <a:prstGeom prst="rect">
                            <a:avLst/>
                          </a:prstGeom>
                          <a:solidFill>
                            <a:srgbClr val="2329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466" y="832"/>
                            <a:ext cx="61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080" y="821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99" y="832"/>
                            <a:ext cx="106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" y="204"/>
                            <a:ext cx="598" cy="5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472"/>
                            <a:ext cx="519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90B50" w14:textId="77777777" w:rsidR="00174677" w:rsidRDefault="0044742C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 w:rsidRPr="002230D7">
                                <w:rPr>
                                  <w:b/>
                                  <w:color w:val="232930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0D7FCF" id="Group 30" o:spid="_x0000_s1026" style="position:absolute;margin-left:23.3pt;margin-top:10.25pt;width:564.7pt;height:31.85pt;z-index:-15728128;mso-wrap-distance-left:0;mso-wrap-distance-right:0;mso-position-horizontal-relative:page" coordorigin="466,205" coordsize="11294,6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">
                <v:rect id="Rectangle 36" o:spid="_x0000_s1027" style="position:absolute;left:480;top:204;width:600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" fillcolor="#232930" stroked="f"/>
                <v:line id="Line 35" o:spid="_x0000_s1028" style="position:absolute;visibility:visible;mso-wrap-style:square" from="466,832" to="1080,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" strokecolor="#ccc" strokeweight=".96pt"/>
                <v:rect id="Rectangle 34" o:spid="_x0000_s1029" style="position:absolute;left:1080;top:821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" fillcolor="#ccc" stroked="f"/>
                <v:line id="Line 33" o:spid="_x0000_s1030" style="position:absolute;visibility:visible;mso-wrap-style:square" from="1099,832" to="11760,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" strokecolor="#ccc" strokeweight=".96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31" type="#_x0000_t75" style="position:absolute;left:480;top:204;width:598;height: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32" type="#_x0000_t202" style="position:absolute;left:1238;top:472;width:519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45790B50" w14:textId="77777777" w:rsidR="00174677" w:rsidRDefault="0044742C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 w:rsidRPr="002230D7">
                          <w:rPr>
                            <w:b/>
                            <w:color w:val="232930"/>
                            <w:sz w:val="24"/>
                          </w:rPr>
                          <w:t>Skills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09414EB" w14:textId="0A3ADA1C" w:rsidR="00174677" w:rsidRDefault="00DA7261">
      <w:pPr>
        <w:pStyle w:val="BodyText"/>
        <w:tabs>
          <w:tab w:val="left" w:pos="5408"/>
          <w:tab w:val="left" w:pos="8851"/>
        </w:tabs>
        <w:spacing w:before="71" w:line="343" w:lineRule="auto"/>
        <w:ind w:left="2839" w:right="1634" w:firstLine="0"/>
      </w:pPr>
      <w:r>
        <w:t xml:space="preserve">Recruitment </w:t>
      </w:r>
      <w:r w:rsidR="0044742C">
        <w:tab/>
        <w:t>Stakeholder</w:t>
      </w:r>
      <w:r w:rsidR="0044742C">
        <w:rPr>
          <w:spacing w:val="-6"/>
        </w:rPr>
        <w:t xml:space="preserve"> </w:t>
      </w:r>
      <w:r w:rsidR="0044742C">
        <w:t>Management</w:t>
      </w:r>
      <w:r w:rsidR="0044742C">
        <w:tab/>
      </w:r>
      <w:r w:rsidR="002230D7">
        <w:t xml:space="preserve">Salesforce </w:t>
      </w:r>
      <w:r w:rsidR="0044742C">
        <w:rPr>
          <w:spacing w:val="-6"/>
        </w:rPr>
        <w:t xml:space="preserve"> </w:t>
      </w:r>
      <w:r w:rsidR="002230D7">
        <w:t>Team</w:t>
      </w:r>
      <w:r w:rsidR="0044742C">
        <w:rPr>
          <w:spacing w:val="-3"/>
        </w:rPr>
        <w:t xml:space="preserve"> </w:t>
      </w:r>
      <w:r w:rsidR="002230D7">
        <w:t>Management</w:t>
      </w:r>
      <w:r w:rsidR="0044742C">
        <w:tab/>
      </w:r>
      <w:r w:rsidR="002230D7">
        <w:t>Vendor</w:t>
      </w:r>
      <w:r w:rsidR="0044742C">
        <w:rPr>
          <w:spacing w:val="-5"/>
        </w:rPr>
        <w:t xml:space="preserve"> </w:t>
      </w:r>
      <w:r w:rsidR="0044742C">
        <w:t>Management</w:t>
      </w:r>
      <w:r w:rsidR="0044742C">
        <w:tab/>
      </w:r>
      <w:r w:rsidR="002230D7">
        <w:t xml:space="preserve">Avature </w:t>
      </w:r>
    </w:p>
    <w:p w14:paraId="30E9894F" w14:textId="1AB30672" w:rsidR="002230D7" w:rsidRDefault="00E27B25">
      <w:pPr>
        <w:pStyle w:val="BodyText"/>
        <w:tabs>
          <w:tab w:val="left" w:pos="5417"/>
          <w:tab w:val="left" w:pos="8851"/>
        </w:tabs>
        <w:spacing w:before="1" w:line="343" w:lineRule="auto"/>
        <w:ind w:left="2839" w:right="713" w:firstLine="0"/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7ECFA52" wp14:editId="157DEB27">
                <wp:simplePos x="0" y="0"/>
                <wp:positionH relativeFrom="page">
                  <wp:posOffset>201295</wp:posOffset>
                </wp:positionH>
                <wp:positionV relativeFrom="paragraph">
                  <wp:posOffset>542925</wp:posOffset>
                </wp:positionV>
                <wp:extent cx="7171690" cy="404495"/>
                <wp:effectExtent l="0" t="0" r="0" b="0"/>
                <wp:wrapTopAndBottom/>
                <wp:docPr id="26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1690" cy="404495"/>
                          <a:chOff x="317" y="855"/>
                          <a:chExt cx="11294" cy="637"/>
                        </a:xfrm>
                      </wpg:grpSpPr>
                      <wps:wsp>
                        <wps:cNvPr id="2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31" y="855"/>
                            <a:ext cx="600" cy="596"/>
                          </a:xfrm>
                          <a:prstGeom prst="rect">
                            <a:avLst/>
                          </a:prstGeom>
                          <a:solidFill>
                            <a:srgbClr val="2329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317" y="1482"/>
                            <a:ext cx="61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31" y="1472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950" y="1482"/>
                            <a:ext cx="106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" y="855"/>
                            <a:ext cx="598" cy="5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17" y="855"/>
                            <a:ext cx="11294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EB078A" w14:textId="77777777" w:rsidR="00174677" w:rsidRDefault="0044742C">
                              <w:pPr>
                                <w:spacing w:before="211"/>
                                <w:ind w:left="77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2930"/>
                                  <w:sz w:val="24"/>
                                </w:rPr>
                                <w:t>Achievements &amp; Projects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ECFA52" id="Group 23" o:spid="_x0000_s1033" style="position:absolute;left:0;text-align:left;margin-left:15.85pt;margin-top:42.75pt;width:564.7pt;height:31.85pt;z-index:-15727104;mso-wrap-distance-left:0;mso-wrap-distance-right:0;mso-position-horizontal-relative:page" coordorigin="317,855" coordsize="11294,6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">
                <v:rect id="Rectangle 29" o:spid="_x0000_s1034" style="position:absolute;left:331;top:855;width:600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" fillcolor="#232930" stroked="f"/>
                <v:line id="Line 28" o:spid="_x0000_s1035" style="position:absolute;visibility:visible;mso-wrap-style:square" from="317,1482" to="931,14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" strokecolor="#ccc" strokeweight=".96pt"/>
                <v:rect id="Rectangle 27" o:spid="_x0000_s1036" style="position:absolute;left:931;top:1472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" fillcolor="#ccc" stroked="f"/>
                <v:line id="Line 26" o:spid="_x0000_s1037" style="position:absolute;visibility:visible;mso-wrap-style:square" from="950,1482" to="11611,14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" strokecolor="#ccc" strokeweight=".96pt"/>
                <v:shape id="Picture 25" o:spid="_x0000_s1038" type="#_x0000_t75" style="position:absolute;left:331;top:855;width:598;height: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">
                  <v:imagedata r:id="rId16" o:title=""/>
                </v:shape>
                <v:shape id="Text Box 24" o:spid="_x0000_s1039" type="#_x0000_t202" style="position:absolute;left:317;top:855;width:1129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41EB078A" w14:textId="77777777" w:rsidR="00174677" w:rsidRDefault="0044742C">
                        <w:pPr>
                          <w:spacing w:before="211"/>
                          <w:ind w:left="7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2930"/>
                            <w:sz w:val="24"/>
                          </w:rPr>
                          <w:t>Achievements &amp; Projects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4742C">
        <w:t>Reporting</w:t>
      </w:r>
      <w:r w:rsidR="0044742C">
        <w:rPr>
          <w:spacing w:val="-1"/>
        </w:rPr>
        <w:t xml:space="preserve"> </w:t>
      </w:r>
      <w:r w:rsidR="0044742C">
        <w:t>&amp;</w:t>
      </w:r>
      <w:r w:rsidR="0044742C">
        <w:rPr>
          <w:spacing w:val="-4"/>
        </w:rPr>
        <w:t xml:space="preserve"> </w:t>
      </w:r>
      <w:r w:rsidR="0044742C">
        <w:t>Analytics</w:t>
      </w:r>
      <w:r w:rsidR="0044742C">
        <w:tab/>
      </w:r>
      <w:r w:rsidR="002230D7">
        <w:t xml:space="preserve">Taleo                                                            Sourcing </w:t>
      </w:r>
    </w:p>
    <w:p w14:paraId="5BF3585B" w14:textId="1C08C8DA" w:rsidR="00174677" w:rsidRDefault="00CC7397">
      <w:pPr>
        <w:pStyle w:val="BodyText"/>
        <w:tabs>
          <w:tab w:val="left" w:pos="5417"/>
          <w:tab w:val="left" w:pos="8851"/>
        </w:tabs>
        <w:spacing w:before="1" w:line="343" w:lineRule="auto"/>
        <w:ind w:left="2839" w:right="713" w:firstLine="0"/>
      </w:pPr>
      <w:r>
        <w:t>HR Generalist</w:t>
      </w:r>
      <w:r w:rsidR="00DA7261">
        <w:t xml:space="preserve">                            </w:t>
      </w:r>
      <w:r w:rsidR="002230D7">
        <w:t xml:space="preserve">Interviews </w:t>
      </w:r>
      <w:r>
        <w:t xml:space="preserve">           </w:t>
      </w:r>
      <w:r w:rsidR="00C65FD0">
        <w:t xml:space="preserve"> </w:t>
      </w:r>
      <w:r>
        <w:t xml:space="preserve">     Employee</w:t>
      </w:r>
      <w:r>
        <w:rPr>
          <w:spacing w:val="-3"/>
        </w:rPr>
        <w:t xml:space="preserve"> </w:t>
      </w:r>
      <w:r>
        <w:t>Relations &amp; Engagement</w:t>
      </w:r>
    </w:p>
    <w:p w14:paraId="219184DC" w14:textId="77777777" w:rsidR="00174677" w:rsidRDefault="00174677">
      <w:pPr>
        <w:pStyle w:val="BodyText"/>
        <w:spacing w:before="7"/>
        <w:ind w:left="0" w:firstLine="0"/>
        <w:rPr>
          <w:sz w:val="17"/>
        </w:rPr>
      </w:pPr>
    </w:p>
    <w:p w14:paraId="66A2B1AE" w14:textId="77777777" w:rsidR="00174677" w:rsidRDefault="0044742C">
      <w:pPr>
        <w:pStyle w:val="Heading1"/>
        <w:spacing w:before="51"/>
        <w:ind w:left="160"/>
      </w:pPr>
      <w:r w:rsidRPr="00AC12D9">
        <w:rPr>
          <w:u w:val="single"/>
        </w:rPr>
        <w:t>Projects</w:t>
      </w:r>
      <w:r>
        <w:rPr>
          <w:u w:val="single"/>
        </w:rPr>
        <w:t>:</w:t>
      </w:r>
    </w:p>
    <w:p w14:paraId="1F51C0A0" w14:textId="230C28DA" w:rsidR="00591B54" w:rsidRPr="00066AA7" w:rsidRDefault="00A80DF1" w:rsidP="00591B54">
      <w:pPr>
        <w:pStyle w:val="ListParagraph"/>
        <w:numPr>
          <w:ilvl w:val="0"/>
          <w:numId w:val="3"/>
        </w:numPr>
        <w:tabs>
          <w:tab w:val="left" w:pos="1131"/>
        </w:tabs>
        <w:spacing w:before="99" w:line="244" w:lineRule="auto"/>
        <w:ind w:right="102" w:hanging="284"/>
        <w:rPr>
          <w:rFonts w:ascii="Symbol" w:hAnsi="Symbol"/>
          <w:bCs/>
        </w:rPr>
      </w:pPr>
      <w:r>
        <w:rPr>
          <w:b/>
          <w:u w:val="single"/>
        </w:rPr>
        <w:t>Blended Model</w:t>
      </w:r>
      <w:r w:rsidRPr="00066AA7">
        <w:rPr>
          <w:bCs/>
        </w:rPr>
        <w:t>:</w:t>
      </w:r>
      <w:r w:rsidR="00066AA7" w:rsidRPr="00066AA7">
        <w:rPr>
          <w:bCs/>
        </w:rPr>
        <w:t xml:space="preserve"> Reached out to candidates who were </w:t>
      </w:r>
      <w:r w:rsidR="00087B69" w:rsidRPr="00066AA7">
        <w:rPr>
          <w:bCs/>
        </w:rPr>
        <w:t>nonresponsive</w:t>
      </w:r>
      <w:r w:rsidR="00066AA7" w:rsidRPr="00066AA7">
        <w:rPr>
          <w:bCs/>
        </w:rPr>
        <w:t xml:space="preserve"> for more than 6 months. Drive was taken place for 2 months for the skills like AWS, JAVA, Oracle, etc out of which there were several hires and offers. </w:t>
      </w:r>
    </w:p>
    <w:p w14:paraId="57852A50" w14:textId="5A71E0C8" w:rsidR="00591B54" w:rsidRPr="005012EE" w:rsidRDefault="00A80DF1" w:rsidP="00591B54">
      <w:pPr>
        <w:pStyle w:val="ListParagraph"/>
        <w:numPr>
          <w:ilvl w:val="0"/>
          <w:numId w:val="3"/>
        </w:numPr>
        <w:tabs>
          <w:tab w:val="left" w:pos="1131"/>
        </w:tabs>
        <w:spacing w:before="99" w:line="244" w:lineRule="auto"/>
        <w:ind w:right="102" w:hanging="284"/>
        <w:rPr>
          <w:rFonts w:ascii="Symbol" w:hAnsi="Symbol"/>
        </w:rPr>
      </w:pPr>
      <w:r w:rsidRPr="00591B54">
        <w:rPr>
          <w:b/>
          <w:u w:val="single"/>
        </w:rPr>
        <w:t>Brazen Fair</w:t>
      </w:r>
      <w:r w:rsidR="007A127E">
        <w:rPr>
          <w:b/>
          <w:u w:val="single"/>
        </w:rPr>
        <w:t xml:space="preserve">: </w:t>
      </w:r>
      <w:r w:rsidR="007A127E" w:rsidRPr="00D85114">
        <w:rPr>
          <w:bCs/>
        </w:rPr>
        <w:t>Planned</w:t>
      </w:r>
      <w:r w:rsidR="00D85114" w:rsidRPr="00D85114">
        <w:rPr>
          <w:bCs/>
        </w:rPr>
        <w:t xml:space="preserve"> and coordinated an online job fair for various technical skills for the entire sourcing team which took place for about one month. Out of which we had </w:t>
      </w:r>
      <w:r w:rsidR="00D85114" w:rsidRPr="001C73C4">
        <w:rPr>
          <w:bCs/>
        </w:rPr>
        <w:t>5 hires.</w:t>
      </w:r>
    </w:p>
    <w:p w14:paraId="5DC93125" w14:textId="4059CC97" w:rsidR="005012EE" w:rsidRPr="005012EE" w:rsidRDefault="005012EE" w:rsidP="005012EE">
      <w:pPr>
        <w:pStyle w:val="ListParagraph"/>
        <w:numPr>
          <w:ilvl w:val="0"/>
          <w:numId w:val="4"/>
        </w:numPr>
        <w:tabs>
          <w:tab w:val="left" w:pos="1131"/>
        </w:tabs>
        <w:spacing w:before="99" w:line="244" w:lineRule="auto"/>
        <w:ind w:right="102"/>
      </w:pPr>
      <w:r w:rsidRPr="005012EE">
        <w:rPr>
          <w:b/>
          <w:u w:val="single"/>
        </w:rPr>
        <w:t>Hired Score</w:t>
      </w:r>
      <w:r w:rsidRPr="00AC12D9">
        <w:t xml:space="preserve">:  </w:t>
      </w:r>
      <w:r>
        <w:t>Handled a bulk sourcing project of hired score for almost about 300 profiles in 15 days, which made a</w:t>
      </w:r>
      <w:r w:rsidR="00562328">
        <w:t xml:space="preserve"> </w:t>
      </w:r>
      <w:r>
        <w:t>hit ratio of 10 hires, for various skills like Java, Oracle, Big Data etc.</w:t>
      </w:r>
    </w:p>
    <w:p w14:paraId="0168EF49" w14:textId="7C37E3CE" w:rsidR="00174677" w:rsidRPr="00B060FB" w:rsidRDefault="0044742C">
      <w:pPr>
        <w:pStyle w:val="ListParagraph"/>
        <w:numPr>
          <w:ilvl w:val="0"/>
          <w:numId w:val="3"/>
        </w:numPr>
        <w:tabs>
          <w:tab w:val="left" w:pos="1135"/>
        </w:tabs>
        <w:spacing w:before="1" w:line="256" w:lineRule="auto"/>
        <w:ind w:left="1130" w:right="309"/>
        <w:rPr>
          <w:rFonts w:ascii="Symbol" w:hAnsi="Symbol"/>
          <w:sz w:val="24"/>
        </w:rPr>
      </w:pPr>
      <w:r w:rsidRPr="00D97EB5">
        <w:rPr>
          <w:b/>
          <w:u w:val="single"/>
        </w:rPr>
        <w:t>Induction</w:t>
      </w:r>
      <w:r w:rsidRPr="00D97EB5">
        <w:rPr>
          <w:b/>
          <w:spacing w:val="-2"/>
          <w:u w:val="single"/>
        </w:rPr>
        <w:t xml:space="preserve"> </w:t>
      </w:r>
      <w:r w:rsidRPr="00D97EB5">
        <w:rPr>
          <w:b/>
          <w:u w:val="single"/>
        </w:rPr>
        <w:t>Program</w:t>
      </w:r>
      <w:r w:rsidR="00B060FB">
        <w:rPr>
          <w:b/>
          <w:spacing w:val="-1"/>
          <w:u w:val="single"/>
        </w:rPr>
        <w:t>:</w:t>
      </w:r>
      <w:r w:rsidR="00B060FB">
        <w:t xml:space="preserve"> </w:t>
      </w:r>
      <w:r w:rsidRPr="00D97EB5">
        <w:t>Revamped</w:t>
      </w:r>
      <w:r w:rsidRPr="00D97EB5">
        <w:rPr>
          <w:spacing w:val="-2"/>
        </w:rPr>
        <w:t xml:space="preserve"> </w:t>
      </w:r>
      <w:r w:rsidRPr="00D97EB5">
        <w:t>the</w:t>
      </w:r>
      <w:r w:rsidRPr="00D97EB5">
        <w:rPr>
          <w:spacing w:val="-2"/>
        </w:rPr>
        <w:t xml:space="preserve"> </w:t>
      </w:r>
      <w:r w:rsidRPr="00D97EB5">
        <w:t>Induction</w:t>
      </w:r>
      <w:r w:rsidRPr="00D97EB5">
        <w:rPr>
          <w:spacing w:val="-4"/>
        </w:rPr>
        <w:t xml:space="preserve"> </w:t>
      </w:r>
      <w:r w:rsidRPr="00D97EB5">
        <w:t>program for</w:t>
      </w:r>
      <w:r w:rsidRPr="00D97EB5">
        <w:rPr>
          <w:spacing w:val="-2"/>
        </w:rPr>
        <w:t xml:space="preserve"> </w:t>
      </w:r>
      <w:r w:rsidRPr="00D97EB5">
        <w:t>employees</w:t>
      </w:r>
      <w:r w:rsidRPr="00D97EB5">
        <w:rPr>
          <w:spacing w:val="-3"/>
        </w:rPr>
        <w:t xml:space="preserve"> </w:t>
      </w:r>
      <w:r w:rsidRPr="00D97EB5">
        <w:t>PAN</w:t>
      </w:r>
      <w:r w:rsidRPr="00D97EB5">
        <w:rPr>
          <w:spacing w:val="-1"/>
        </w:rPr>
        <w:t xml:space="preserve"> </w:t>
      </w:r>
      <w:r w:rsidRPr="00D97EB5">
        <w:t>India,</w:t>
      </w:r>
      <w:r w:rsidR="00D97EB5">
        <w:t xml:space="preserve"> for Vijay Electricals</w:t>
      </w:r>
      <w:r w:rsidRPr="00D97EB5">
        <w:t xml:space="preserve">. </w:t>
      </w:r>
      <w:r w:rsidR="00D97EB5">
        <w:t xml:space="preserve">The entire batch was for about 20 employees, also completed their onboarding formalities and oriented them about the Office policies, HR norms and regulations. </w:t>
      </w:r>
    </w:p>
    <w:p w14:paraId="79484546" w14:textId="6321A8C7" w:rsidR="00B060FB" w:rsidRPr="00D97EB5" w:rsidRDefault="00B060FB">
      <w:pPr>
        <w:pStyle w:val="ListParagraph"/>
        <w:numPr>
          <w:ilvl w:val="0"/>
          <w:numId w:val="3"/>
        </w:numPr>
        <w:tabs>
          <w:tab w:val="left" w:pos="1135"/>
        </w:tabs>
        <w:spacing w:before="1" w:line="256" w:lineRule="auto"/>
        <w:ind w:left="1130" w:right="309"/>
        <w:rPr>
          <w:rFonts w:ascii="Symbol" w:hAnsi="Symbol"/>
          <w:sz w:val="24"/>
        </w:rPr>
      </w:pPr>
      <w:r>
        <w:rPr>
          <w:b/>
          <w:u w:val="single"/>
        </w:rPr>
        <w:t>Diversity, Equality &amp; Inclusion:</w:t>
      </w:r>
      <w:r>
        <w:rPr>
          <w:b/>
        </w:rPr>
        <w:t xml:space="preserve">  </w:t>
      </w:r>
      <w:r w:rsidRPr="00CC7A49">
        <w:rPr>
          <w:bCs/>
        </w:rPr>
        <w:t>Inclusive Culture,</w:t>
      </w:r>
      <w:r w:rsidR="00CC7A49" w:rsidRPr="00CC7A49">
        <w:rPr>
          <w:bCs/>
        </w:rPr>
        <w:t xml:space="preserve"> </w:t>
      </w:r>
      <w:r w:rsidRPr="00CC7A49">
        <w:rPr>
          <w:bCs/>
        </w:rPr>
        <w:t>Gender, PwD (Person with Disabilities)</w:t>
      </w:r>
      <w:r w:rsidR="00CC7A49" w:rsidRPr="00CC7A49">
        <w:rPr>
          <w:bCs/>
        </w:rPr>
        <w:t>,</w:t>
      </w:r>
      <w:r w:rsidR="00CC7A49">
        <w:rPr>
          <w:bCs/>
        </w:rPr>
        <w:t xml:space="preserve"> </w:t>
      </w:r>
      <w:r w:rsidR="00CC7A49" w:rsidRPr="00CC7A49">
        <w:rPr>
          <w:bCs/>
        </w:rPr>
        <w:t>LGBTQ</w:t>
      </w:r>
    </w:p>
    <w:p w14:paraId="0DC43F1C" w14:textId="77777777" w:rsidR="00174677" w:rsidRPr="005A16E0" w:rsidRDefault="0044742C">
      <w:pPr>
        <w:spacing w:before="102"/>
        <w:ind w:left="746"/>
        <w:rPr>
          <w:b/>
        </w:rPr>
      </w:pPr>
      <w:r w:rsidRPr="005A16E0">
        <w:rPr>
          <w:b/>
          <w:u w:val="single"/>
        </w:rPr>
        <w:t>Achievements:</w:t>
      </w:r>
    </w:p>
    <w:p w14:paraId="279F9A4B" w14:textId="0F4AC3F6" w:rsidR="00174677" w:rsidRPr="005A16E0" w:rsidRDefault="0044742C" w:rsidP="005A16E0">
      <w:pPr>
        <w:pStyle w:val="ListParagraph"/>
        <w:numPr>
          <w:ilvl w:val="0"/>
          <w:numId w:val="3"/>
        </w:numPr>
        <w:tabs>
          <w:tab w:val="left" w:pos="1131"/>
        </w:tabs>
        <w:spacing w:before="98"/>
        <w:ind w:left="1130" w:hanging="261"/>
        <w:rPr>
          <w:rFonts w:ascii="Symbol" w:hAnsi="Symbol"/>
          <w:sz w:val="24"/>
        </w:rPr>
      </w:pPr>
      <w:r w:rsidRPr="005A16E0">
        <w:rPr>
          <w:b/>
          <w:u w:val="single"/>
        </w:rPr>
        <w:t>Employee Relations</w:t>
      </w:r>
      <w:r w:rsidRPr="005A16E0">
        <w:rPr>
          <w:b/>
        </w:rPr>
        <w:t xml:space="preserve"> </w:t>
      </w:r>
      <w:r w:rsidRPr="005A16E0">
        <w:t xml:space="preserve">- Introduced the </w:t>
      </w:r>
      <w:r w:rsidR="00FA04E3" w:rsidRPr="005A16E0">
        <w:t xml:space="preserve">Fun Friday weekly activity for the entire department. </w:t>
      </w:r>
    </w:p>
    <w:p w14:paraId="30EEFC6C" w14:textId="26FF1D6A" w:rsidR="00174677" w:rsidRPr="005A16E0" w:rsidRDefault="00FE4A48">
      <w:pPr>
        <w:pStyle w:val="ListParagraph"/>
        <w:numPr>
          <w:ilvl w:val="0"/>
          <w:numId w:val="3"/>
        </w:numPr>
        <w:tabs>
          <w:tab w:val="left" w:pos="1135"/>
        </w:tabs>
        <w:spacing w:before="67" w:line="259" w:lineRule="auto"/>
        <w:ind w:left="1130" w:right="225"/>
        <w:rPr>
          <w:rFonts w:ascii="Symbol" w:hAnsi="Symbol"/>
          <w:sz w:val="24"/>
        </w:rPr>
      </w:pPr>
      <w:r>
        <w:rPr>
          <w:b/>
          <w:u w:val="single"/>
        </w:rPr>
        <w:t>Client</w:t>
      </w:r>
      <w:r w:rsidR="0044742C" w:rsidRPr="005A16E0">
        <w:rPr>
          <w:b/>
          <w:spacing w:val="-5"/>
          <w:u w:val="single"/>
        </w:rPr>
        <w:t xml:space="preserve"> </w:t>
      </w:r>
      <w:r w:rsidR="0044742C" w:rsidRPr="005A16E0">
        <w:rPr>
          <w:b/>
          <w:u w:val="single"/>
        </w:rPr>
        <w:t>Satisfaction</w:t>
      </w:r>
      <w:r w:rsidR="0044742C" w:rsidRPr="005A16E0">
        <w:rPr>
          <w:b/>
          <w:spacing w:val="2"/>
        </w:rPr>
        <w:t xml:space="preserve"> </w:t>
      </w:r>
      <w:r w:rsidR="0044742C" w:rsidRPr="005A16E0">
        <w:t>-Earned</w:t>
      </w:r>
      <w:r w:rsidR="0044742C" w:rsidRPr="005A16E0">
        <w:rPr>
          <w:spacing w:val="-3"/>
        </w:rPr>
        <w:t xml:space="preserve"> </w:t>
      </w:r>
      <w:r w:rsidR="0044742C" w:rsidRPr="005A16E0">
        <w:t>the</w:t>
      </w:r>
      <w:r w:rsidR="0044742C" w:rsidRPr="005A16E0">
        <w:rPr>
          <w:spacing w:val="-2"/>
        </w:rPr>
        <w:t xml:space="preserve"> </w:t>
      </w:r>
      <w:r w:rsidR="0044742C" w:rsidRPr="005A16E0">
        <w:t>Spot Award</w:t>
      </w:r>
      <w:r w:rsidR="0044742C" w:rsidRPr="005A16E0">
        <w:rPr>
          <w:spacing w:val="-4"/>
        </w:rPr>
        <w:t xml:space="preserve"> </w:t>
      </w:r>
      <w:r w:rsidR="0044742C" w:rsidRPr="005A16E0">
        <w:t>for</w:t>
      </w:r>
      <w:r w:rsidR="0044742C" w:rsidRPr="005A16E0">
        <w:rPr>
          <w:spacing w:val="-2"/>
        </w:rPr>
        <w:t xml:space="preserve"> </w:t>
      </w:r>
      <w:r w:rsidR="0044742C" w:rsidRPr="005A16E0">
        <w:t>2</w:t>
      </w:r>
      <w:r w:rsidR="0044742C" w:rsidRPr="005A16E0">
        <w:rPr>
          <w:spacing w:val="-5"/>
        </w:rPr>
        <w:t xml:space="preserve"> </w:t>
      </w:r>
      <w:r w:rsidR="0044742C" w:rsidRPr="005A16E0">
        <w:t>quarters</w:t>
      </w:r>
      <w:r w:rsidR="0044742C" w:rsidRPr="005A16E0">
        <w:rPr>
          <w:spacing w:val="-2"/>
        </w:rPr>
        <w:t xml:space="preserve"> </w:t>
      </w:r>
      <w:r w:rsidR="0044742C" w:rsidRPr="005A16E0">
        <w:t>in</w:t>
      </w:r>
      <w:r w:rsidR="0044742C" w:rsidRPr="005A16E0">
        <w:rPr>
          <w:spacing w:val="-3"/>
        </w:rPr>
        <w:t xml:space="preserve"> </w:t>
      </w:r>
      <w:r w:rsidR="0044742C" w:rsidRPr="005A16E0">
        <w:t>a</w:t>
      </w:r>
      <w:r w:rsidR="0044742C" w:rsidRPr="005A16E0">
        <w:rPr>
          <w:spacing w:val="-3"/>
        </w:rPr>
        <w:t xml:space="preserve"> </w:t>
      </w:r>
      <w:r w:rsidR="0044742C" w:rsidRPr="005A16E0">
        <w:t>row</w:t>
      </w:r>
      <w:r w:rsidR="0044742C" w:rsidRPr="005A16E0">
        <w:rPr>
          <w:spacing w:val="-2"/>
        </w:rPr>
        <w:t xml:space="preserve"> </w:t>
      </w:r>
      <w:r w:rsidR="0044742C" w:rsidRPr="005A16E0">
        <w:t>for</w:t>
      </w:r>
      <w:r w:rsidR="0044742C" w:rsidRPr="005A16E0">
        <w:rPr>
          <w:spacing w:val="2"/>
        </w:rPr>
        <w:t xml:space="preserve"> </w:t>
      </w:r>
      <w:r w:rsidR="005A16E0" w:rsidRPr="005A16E0">
        <w:t xml:space="preserve">continuous target achievement and attaining beyond </w:t>
      </w:r>
      <w:r w:rsidRPr="005A16E0">
        <w:t>targets.</w:t>
      </w:r>
      <w:r w:rsidR="005A16E0" w:rsidRPr="005A16E0">
        <w:t xml:space="preserve"> </w:t>
      </w:r>
    </w:p>
    <w:p w14:paraId="5B569885" w14:textId="10AB8867" w:rsidR="00174677" w:rsidRPr="005A16E0" w:rsidRDefault="0044742C">
      <w:pPr>
        <w:pStyle w:val="ListParagraph"/>
        <w:numPr>
          <w:ilvl w:val="0"/>
          <w:numId w:val="3"/>
        </w:numPr>
        <w:tabs>
          <w:tab w:val="left" w:pos="1135"/>
        </w:tabs>
        <w:spacing w:before="0" w:line="259" w:lineRule="auto"/>
        <w:ind w:left="1130" w:right="310"/>
        <w:rPr>
          <w:rFonts w:ascii="Symbol" w:hAnsi="Symbol"/>
          <w:sz w:val="24"/>
        </w:rPr>
      </w:pPr>
      <w:r w:rsidRPr="005A16E0">
        <w:rPr>
          <w:b/>
          <w:u w:val="single"/>
        </w:rPr>
        <w:t>Performance management</w:t>
      </w:r>
      <w:r w:rsidRPr="005A16E0">
        <w:rPr>
          <w:b/>
        </w:rPr>
        <w:t xml:space="preserve"> </w:t>
      </w:r>
      <w:r w:rsidR="005A16E0" w:rsidRPr="005A16E0">
        <w:t>–</w:t>
      </w:r>
      <w:r w:rsidRPr="005A16E0">
        <w:t xml:space="preserve"> </w:t>
      </w:r>
      <w:r w:rsidR="005A16E0" w:rsidRPr="005A16E0">
        <w:t>Process related trainings given to them team for Avature and Taleo</w:t>
      </w:r>
    </w:p>
    <w:p w14:paraId="506BAD0C" w14:textId="71A3A3B6" w:rsidR="00FE4A48" w:rsidRPr="00FE4A48" w:rsidRDefault="0044742C">
      <w:pPr>
        <w:pStyle w:val="ListParagraph"/>
        <w:numPr>
          <w:ilvl w:val="0"/>
          <w:numId w:val="3"/>
        </w:numPr>
        <w:tabs>
          <w:tab w:val="left" w:pos="1135"/>
        </w:tabs>
        <w:spacing w:before="1"/>
        <w:ind w:left="1134" w:hanging="265"/>
        <w:rPr>
          <w:rFonts w:ascii="Symbol" w:hAnsi="Symbol"/>
          <w:sz w:val="24"/>
        </w:rPr>
      </w:pPr>
      <w:r w:rsidRPr="00FE4A48">
        <w:rPr>
          <w:b/>
          <w:u w:val="single"/>
        </w:rPr>
        <w:t>Process Excellence</w:t>
      </w:r>
      <w:r w:rsidRPr="00FE4A48">
        <w:t xml:space="preserve">- - Got </w:t>
      </w:r>
      <w:r w:rsidR="00FE4A48" w:rsidRPr="00FE4A48">
        <w:t>Applause Award for meticulously handling the team and helping them achieve their targets.</w:t>
      </w:r>
    </w:p>
    <w:p w14:paraId="2A69FB72" w14:textId="20EE210B" w:rsidR="00E36FDD" w:rsidRPr="0008367C" w:rsidRDefault="00FE4A48" w:rsidP="00E36FDD">
      <w:pPr>
        <w:pStyle w:val="ListParagraph"/>
        <w:numPr>
          <w:ilvl w:val="0"/>
          <w:numId w:val="3"/>
        </w:numPr>
        <w:tabs>
          <w:tab w:val="left" w:pos="1135"/>
        </w:tabs>
        <w:spacing w:before="1"/>
        <w:ind w:left="1134" w:hanging="265"/>
        <w:rPr>
          <w:rFonts w:ascii="Symbol" w:hAnsi="Symbol"/>
          <w:sz w:val="24"/>
        </w:rPr>
      </w:pPr>
      <w:r w:rsidRPr="0008367C">
        <w:rPr>
          <w:b/>
          <w:u w:val="single"/>
        </w:rPr>
        <w:lastRenderedPageBreak/>
        <w:t>Fastest</w:t>
      </w:r>
      <w:r>
        <w:rPr>
          <w:b/>
          <w:u w:val="single"/>
        </w:rPr>
        <w:t xml:space="preserve"> Target achievement </w:t>
      </w:r>
      <w:r>
        <w:t xml:space="preserve">– Got Highflyer award for achieving my targets in the minimum turn around period, (maximum offers and hires in one of the business cycle) </w:t>
      </w:r>
    </w:p>
    <w:p w14:paraId="6A7667A1" w14:textId="7B5F08AC" w:rsidR="0008367C" w:rsidRPr="0008367C" w:rsidRDefault="0008367C" w:rsidP="00E27B25">
      <w:pPr>
        <w:pStyle w:val="ListParagraph"/>
        <w:numPr>
          <w:ilvl w:val="0"/>
          <w:numId w:val="4"/>
        </w:numPr>
      </w:pPr>
      <w:r w:rsidRPr="00E27B25">
        <w:rPr>
          <w:b/>
          <w:u w:val="single"/>
        </w:rPr>
        <w:t>Shoutouts</w:t>
      </w:r>
      <w:r w:rsidRPr="0008367C">
        <w:t xml:space="preserve">: </w:t>
      </w:r>
      <w:r w:rsidR="00D81882">
        <w:t>R</w:t>
      </w:r>
      <w:r w:rsidRPr="0008367C">
        <w:t>eceived multiple shoutouts from the leadership for achieving 150 % of the target.</w:t>
      </w:r>
    </w:p>
    <w:p w14:paraId="5879CDA2" w14:textId="53D2A83A" w:rsidR="008A58A8" w:rsidRPr="008A58A8" w:rsidRDefault="00E36FDD" w:rsidP="00E27B25">
      <w:pPr>
        <w:pStyle w:val="ListParagraph"/>
        <w:numPr>
          <w:ilvl w:val="0"/>
          <w:numId w:val="4"/>
        </w:numPr>
        <w:tabs>
          <w:tab w:val="left" w:pos="1135"/>
        </w:tabs>
        <w:spacing w:before="102"/>
        <w:rPr>
          <w:sz w:val="20"/>
        </w:rPr>
      </w:pPr>
      <w:r w:rsidRPr="008A58A8">
        <w:rPr>
          <w:b/>
          <w:u w:val="single"/>
        </w:rPr>
        <w:t>Beyond work achievement</w:t>
      </w:r>
      <w:r w:rsidR="0044742C" w:rsidRPr="008A58A8">
        <w:rPr>
          <w:b/>
          <w:u w:val="single"/>
        </w:rPr>
        <w:t xml:space="preserve"> –</w:t>
      </w:r>
      <w:r w:rsidRPr="008A58A8">
        <w:rPr>
          <w:b/>
          <w:u w:val="single"/>
        </w:rPr>
        <w:t xml:space="preserve"> </w:t>
      </w:r>
      <w:r w:rsidRPr="008A58A8">
        <w:rPr>
          <w:bCs/>
        </w:rPr>
        <w:t>Was awarded in the Deloitte Oscars with the title of Fitness</w:t>
      </w:r>
      <w:r w:rsidR="008A58A8">
        <w:rPr>
          <w:bCs/>
        </w:rPr>
        <w:t xml:space="preserve"> </w:t>
      </w:r>
      <w:r w:rsidRPr="008A58A8">
        <w:rPr>
          <w:bCs/>
        </w:rPr>
        <w:t>Freak</w:t>
      </w:r>
      <w:r w:rsidR="0044742C" w:rsidRPr="008A58A8">
        <w:rPr>
          <w:bCs/>
        </w:rPr>
        <w:t>.</w:t>
      </w:r>
    </w:p>
    <w:p w14:paraId="538C93E2" w14:textId="77777777" w:rsidR="008A58A8" w:rsidRPr="008A58A8" w:rsidRDefault="008A58A8" w:rsidP="00E27B25">
      <w:pPr>
        <w:pStyle w:val="ListParagraph"/>
        <w:tabs>
          <w:tab w:val="left" w:pos="1135"/>
        </w:tabs>
        <w:spacing w:before="102"/>
        <w:ind w:left="256" w:firstLine="0"/>
        <w:rPr>
          <w:sz w:val="20"/>
        </w:rPr>
      </w:pPr>
    </w:p>
    <w:p w14:paraId="2A47F14B" w14:textId="06E9EF2F" w:rsidR="00174677" w:rsidRPr="008A58A8" w:rsidRDefault="00E27B25" w:rsidP="008A58A8">
      <w:r>
        <w:rPr>
          <w:noProof/>
        </w:rPr>
        <mc:AlternateContent>
          <mc:Choice Requires="wpg">
            <w:drawing>
              <wp:inline distT="0" distB="0" distL="0" distR="0" wp14:anchorId="228DEDFD" wp14:editId="622A2C14">
                <wp:extent cx="7171690" cy="406400"/>
                <wp:effectExtent l="12700" t="0" r="6985" b="6350"/>
                <wp:docPr id="1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1690" cy="406400"/>
                          <a:chOff x="0" y="0"/>
                          <a:chExt cx="11294" cy="640"/>
                        </a:xfrm>
                      </wpg:grpSpPr>
                      <wps:wsp>
                        <wps:cNvPr id="20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" y="0"/>
                            <a:ext cx="600" cy="598"/>
                          </a:xfrm>
                          <a:prstGeom prst="rect">
                            <a:avLst/>
                          </a:prstGeom>
                          <a:solidFill>
                            <a:srgbClr val="2329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0" y="630"/>
                            <a:ext cx="614" cy="0"/>
                          </a:xfrm>
                          <a:prstGeom prst="line">
                            <a:avLst/>
                          </a:prstGeom>
                          <a:noFill/>
                          <a:ln w="12179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14" y="62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33" y="630"/>
                            <a:ext cx="10661" cy="0"/>
                          </a:xfrm>
                          <a:prstGeom prst="line">
                            <a:avLst/>
                          </a:prstGeom>
                          <a:noFill/>
                          <a:ln w="12179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4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1"/>
                            <a:ext cx="598" cy="5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72" y="190"/>
                            <a:ext cx="1339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0FCF4E" w14:textId="77777777" w:rsidR="00174677" w:rsidRDefault="0044742C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2930"/>
                                  <w:sz w:val="24"/>
                                </w:rPr>
                                <w:t>Work History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8DEDFD" id="Group 16" o:spid="_x0000_s1040" style="width:564.7pt;height:32pt;mso-position-horizontal-relative:char;mso-position-vertical-relative:line" coordsize="11294,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">
                <v:rect id="Rectangle 22" o:spid="_x0000_s1041" style="position:absolute;left:14;width:600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" fillcolor="#232930" stroked="f"/>
                <v:line id="Line 21" o:spid="_x0000_s1042" style="position:absolute;visibility:visible;mso-wrap-style:square" from="0,630" to="614,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" strokecolor="#ccc" strokeweight=".33831mm"/>
                <v:rect id="Rectangle 20" o:spid="_x0000_s1043" style="position:absolute;left:614;top:620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" fillcolor="#ccc" stroked="f"/>
                <v:line id="Line 19" o:spid="_x0000_s1044" style="position:absolute;visibility:visible;mso-wrap-style:square" from="633,630" to="11294,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" strokecolor="#ccc" strokeweight=".33831mm"/>
                <v:shape id="Picture 18" o:spid="_x0000_s1045" type="#_x0000_t75" style="position:absolute;left:14;top:1;width:598;height: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">
                  <v:imagedata r:id="rId18" o:title=""/>
                </v:shape>
                <v:shape id="Text Box 17" o:spid="_x0000_s1046" type="#_x0000_t202" style="position:absolute;left:772;top:190;width:1339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6C0FCF4E" w14:textId="77777777" w:rsidR="00174677" w:rsidRDefault="0044742C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2930"/>
                            <w:sz w:val="24"/>
                          </w:rPr>
                          <w:t>Work History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8BFF67E" w14:textId="4211CFD0" w:rsidR="002C6611" w:rsidRDefault="002C6611">
      <w:pPr>
        <w:pStyle w:val="Heading1"/>
        <w:spacing w:before="23" w:line="283" w:lineRule="auto"/>
        <w:ind w:right="5117"/>
      </w:pPr>
      <w:bookmarkStart w:id="0" w:name="HR_Solution_Partner_–Senior_(On_payroll_"/>
      <w:bookmarkEnd w:id="0"/>
      <w:r>
        <w:t xml:space="preserve">HR </w:t>
      </w:r>
      <w:r w:rsidR="00C817F6" w:rsidRPr="00C817F6">
        <w:t>Senior Analyst</w:t>
      </w:r>
      <w:r w:rsidR="000F526A">
        <w:t xml:space="preserve"> (Team Lead)</w:t>
      </w:r>
      <w:r>
        <w:t>- Track Lead</w:t>
      </w:r>
      <w:r w:rsidR="00C817F6" w:rsidRPr="00C817F6">
        <w:t>, Talent Acquisition</w:t>
      </w:r>
      <w:r w:rsidR="00253173">
        <w:t xml:space="preserve"> (Technical &amp; Non-Technical skills)</w:t>
      </w:r>
    </w:p>
    <w:p w14:paraId="25008E35" w14:textId="31D23820" w:rsidR="00174677" w:rsidRDefault="0044742C">
      <w:pPr>
        <w:pStyle w:val="Heading1"/>
        <w:spacing w:before="23" w:line="283" w:lineRule="auto"/>
        <w:ind w:right="5117"/>
      </w:pPr>
      <w:r>
        <w:t>(</w:t>
      </w:r>
      <w:r w:rsidR="002A6E6C">
        <w:t>July</w:t>
      </w:r>
      <w:r>
        <w:t xml:space="preserve"> 201</w:t>
      </w:r>
      <w:r w:rsidR="00945FEF">
        <w:t>4</w:t>
      </w:r>
      <w:r>
        <w:t xml:space="preserve"> –</w:t>
      </w:r>
      <w:r w:rsidR="002A6E6C">
        <w:t xml:space="preserve"> till today</w:t>
      </w:r>
      <w:r>
        <w:t>)</w:t>
      </w:r>
    </w:p>
    <w:p w14:paraId="215C576E" w14:textId="270B664E" w:rsidR="00174677" w:rsidRDefault="00CF1A66">
      <w:pPr>
        <w:pStyle w:val="Heading2"/>
      </w:pPr>
      <w:r>
        <w:t>Deloitte,</w:t>
      </w:r>
      <w:r w:rsidR="0044742C">
        <w:t xml:space="preserve"> Hyderabad, Telangana</w:t>
      </w:r>
    </w:p>
    <w:p w14:paraId="7B607302" w14:textId="77777777" w:rsidR="00EB0574" w:rsidRDefault="00EB0574">
      <w:pPr>
        <w:pStyle w:val="Heading2"/>
      </w:pPr>
    </w:p>
    <w:p w14:paraId="43A7C4E4" w14:textId="77777777" w:rsidR="00E05C43" w:rsidRDefault="00E05C43" w:rsidP="00E05C43">
      <w:pPr>
        <w:pStyle w:val="Heading1"/>
        <w:ind w:left="746"/>
      </w:pPr>
      <w:bookmarkStart w:id="1" w:name="Employee_Relations_&amp;_Business_Partnering"/>
      <w:bookmarkEnd w:id="1"/>
      <w:r>
        <w:rPr>
          <w:u w:val="single"/>
        </w:rPr>
        <w:t>Major recruitment responsibilities:</w:t>
      </w:r>
    </w:p>
    <w:p w14:paraId="163934C6" w14:textId="77777777" w:rsidR="00E05C43" w:rsidRPr="000177B8" w:rsidRDefault="00E05C43" w:rsidP="00E05C43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 w:rsidRPr="000177B8">
        <w:t>Worked in all stages of recruiting life cycle, including hiring highly cleared candidates as well as candidates with a variety of skill sets.</w:t>
      </w:r>
    </w:p>
    <w:p w14:paraId="2BAA5085" w14:textId="44EFED87" w:rsidR="00E05C43" w:rsidRDefault="00E05C43" w:rsidP="00E05C43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 w:rsidRPr="000177B8">
        <w:t>Strategic sourcing experience utilizing creativity and various search techniques to provide a high caliber applicant pool.</w:t>
      </w:r>
    </w:p>
    <w:p w14:paraId="43782497" w14:textId="1F8B4F25" w:rsidR="0018212D" w:rsidRDefault="0018212D" w:rsidP="0018212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Hands on experience on various job portals and AI tools (Naukri, Monster, Dice, Career Builder, Indeed, LinkedIn, Hiredscore, Hiretual) </w:t>
      </w:r>
    </w:p>
    <w:p w14:paraId="3E680DF1" w14:textId="74F5D700" w:rsidR="00253173" w:rsidRDefault="00253173" w:rsidP="0018212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Responsible for the </w:t>
      </w:r>
      <w:r w:rsidR="00FF20F6">
        <w:t>first-round</w:t>
      </w:r>
      <w:r>
        <w:t xml:space="preserve"> screening of the US candidates for skills like AWS, </w:t>
      </w:r>
      <w:r w:rsidR="00FF20F6">
        <w:t>Java</w:t>
      </w:r>
      <w:r>
        <w:t>, Big data, Oracle etc.</w:t>
      </w:r>
    </w:p>
    <w:p w14:paraId="16461643" w14:textId="518E3D4C" w:rsidR="0008367C" w:rsidRPr="000177B8" w:rsidRDefault="0008367C" w:rsidP="0018212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Stakeholder management</w:t>
      </w:r>
    </w:p>
    <w:p w14:paraId="749CEFC8" w14:textId="5E3AC07F" w:rsidR="00E05C43" w:rsidRDefault="00E05C43" w:rsidP="00E05C43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 w:rsidRPr="000177B8">
        <w:t>Proven success in partnering with managers, employees, and colleagues in multiple industries as well as working in a fast-paced business environment.</w:t>
      </w:r>
    </w:p>
    <w:p w14:paraId="4DAA6E68" w14:textId="5066B85A" w:rsidR="002C5504" w:rsidRPr="008E77E4" w:rsidRDefault="002C5504" w:rsidP="002C5504">
      <w:pPr>
        <w:pStyle w:val="ListParagraph"/>
        <w:numPr>
          <w:ilvl w:val="0"/>
          <w:numId w:val="2"/>
        </w:numPr>
        <w:tabs>
          <w:tab w:val="left" w:pos="1011"/>
        </w:tabs>
        <w:spacing w:before="1" w:line="278" w:lineRule="auto"/>
        <w:ind w:right="1192" w:hanging="260"/>
      </w:pPr>
      <w:r w:rsidRPr="008E77E4">
        <w:t>Partnered</w:t>
      </w:r>
      <w:r w:rsidRPr="008E77E4">
        <w:rPr>
          <w:spacing w:val="-3"/>
        </w:rPr>
        <w:t xml:space="preserve"> </w:t>
      </w:r>
      <w:r w:rsidRPr="008E77E4">
        <w:t>closely</w:t>
      </w:r>
      <w:r w:rsidRPr="008E77E4">
        <w:rPr>
          <w:spacing w:val="-3"/>
        </w:rPr>
        <w:t xml:space="preserve"> </w:t>
      </w:r>
      <w:r w:rsidRPr="008E77E4">
        <w:t>with</w:t>
      </w:r>
      <w:r w:rsidRPr="008E77E4">
        <w:rPr>
          <w:spacing w:val="-4"/>
        </w:rPr>
        <w:t xml:space="preserve"> </w:t>
      </w:r>
      <w:r w:rsidRPr="008E77E4">
        <w:t>various</w:t>
      </w:r>
      <w:r w:rsidRPr="008E77E4">
        <w:rPr>
          <w:spacing w:val="-3"/>
        </w:rPr>
        <w:t xml:space="preserve"> </w:t>
      </w:r>
      <w:r w:rsidRPr="008E77E4">
        <w:t>teams</w:t>
      </w:r>
      <w:r w:rsidRPr="008E77E4">
        <w:rPr>
          <w:spacing w:val="-3"/>
        </w:rPr>
        <w:t xml:space="preserve"> </w:t>
      </w:r>
      <w:r w:rsidRPr="008E77E4">
        <w:t>diagnosing,</w:t>
      </w:r>
      <w:r w:rsidRPr="008E77E4">
        <w:rPr>
          <w:spacing w:val="-6"/>
        </w:rPr>
        <w:t xml:space="preserve"> </w:t>
      </w:r>
      <w:r w:rsidR="008E77E4" w:rsidRPr="008E77E4">
        <w:t>interpreting,</w:t>
      </w:r>
      <w:r w:rsidRPr="008E77E4">
        <w:rPr>
          <w:spacing w:val="-2"/>
        </w:rPr>
        <w:t xml:space="preserve"> </w:t>
      </w:r>
      <w:r w:rsidRPr="008E77E4">
        <w:t>and</w:t>
      </w:r>
      <w:r w:rsidRPr="008E77E4">
        <w:rPr>
          <w:spacing w:val="-4"/>
        </w:rPr>
        <w:t xml:space="preserve"> </w:t>
      </w:r>
      <w:r w:rsidRPr="008E77E4">
        <w:t>building</w:t>
      </w:r>
      <w:r w:rsidRPr="008E77E4">
        <w:rPr>
          <w:spacing w:val="-1"/>
        </w:rPr>
        <w:t xml:space="preserve"> </w:t>
      </w:r>
      <w:r w:rsidRPr="008E77E4">
        <w:t>recommendations</w:t>
      </w:r>
      <w:r w:rsidRPr="008E77E4">
        <w:rPr>
          <w:spacing w:val="-3"/>
        </w:rPr>
        <w:t xml:space="preserve"> </w:t>
      </w:r>
      <w:r w:rsidRPr="008E77E4">
        <w:t>for</w:t>
      </w:r>
      <w:r w:rsidRPr="008E77E4">
        <w:rPr>
          <w:spacing w:val="-3"/>
        </w:rPr>
        <w:t xml:space="preserve"> </w:t>
      </w:r>
      <w:r w:rsidRPr="008E77E4">
        <w:t>input</w:t>
      </w:r>
      <w:r w:rsidRPr="008E77E4">
        <w:rPr>
          <w:spacing w:val="-5"/>
        </w:rPr>
        <w:t xml:space="preserve"> </w:t>
      </w:r>
      <w:r w:rsidRPr="008E77E4">
        <w:t>into process</w:t>
      </w:r>
      <w:r w:rsidRPr="008E77E4">
        <w:rPr>
          <w:spacing w:val="-7"/>
        </w:rPr>
        <w:t xml:space="preserve"> </w:t>
      </w:r>
      <w:r w:rsidRPr="008E77E4">
        <w:t>decisions.</w:t>
      </w:r>
    </w:p>
    <w:p w14:paraId="7353B8A1" w14:textId="5651F7A7" w:rsidR="005535DC" w:rsidRPr="005535DC" w:rsidRDefault="005535DC" w:rsidP="005535DC">
      <w:pPr>
        <w:pStyle w:val="ListParagraph"/>
        <w:numPr>
          <w:ilvl w:val="0"/>
          <w:numId w:val="2"/>
        </w:numPr>
      </w:pPr>
      <w:r w:rsidRPr="005535DC">
        <w:t xml:space="preserve">Presented and analyzed data of monthly </w:t>
      </w:r>
      <w:r>
        <w:t>offers and hires</w:t>
      </w:r>
      <w:r w:rsidRPr="005535DC">
        <w:t xml:space="preserve"> dashboard to business</w:t>
      </w:r>
      <w:r>
        <w:t xml:space="preserve"> and leadership.</w:t>
      </w:r>
    </w:p>
    <w:p w14:paraId="6E92D812" w14:textId="0C27F98B" w:rsidR="00174677" w:rsidRDefault="005F0517">
      <w:pPr>
        <w:spacing w:before="144"/>
        <w:ind w:left="707"/>
        <w:rPr>
          <w:b/>
          <w:sz w:val="24"/>
        </w:rPr>
      </w:pPr>
      <w:r>
        <w:rPr>
          <w:b/>
          <w:sz w:val="24"/>
          <w:u w:val="single"/>
        </w:rPr>
        <w:t>Track Lead</w:t>
      </w:r>
      <w:r w:rsidR="00754101">
        <w:rPr>
          <w:b/>
          <w:sz w:val="24"/>
          <w:u w:val="single"/>
        </w:rPr>
        <w:t xml:space="preserve"> responsibilities</w:t>
      </w:r>
      <w:r w:rsidR="0044742C">
        <w:rPr>
          <w:b/>
          <w:sz w:val="24"/>
          <w:u w:val="single"/>
        </w:rPr>
        <w:t>:</w:t>
      </w:r>
    </w:p>
    <w:p w14:paraId="59A5497E" w14:textId="5D4E48EA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Leading a </w:t>
      </w:r>
      <w:r w:rsidR="002C5504">
        <w:t>5-member</w:t>
      </w:r>
      <w:r>
        <w:t xml:space="preserve"> team and responsible for interfacing with hiring managers.</w:t>
      </w:r>
    </w:p>
    <w:p w14:paraId="35014A5B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Understand the business priorities &amp; plan the sourcing efforts to meet required hiring numbers.</w:t>
      </w:r>
    </w:p>
    <w:p w14:paraId="0D8E47E6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Worked as a single point of contact for any query of team members.</w:t>
      </w:r>
    </w:p>
    <w:p w14:paraId="2668F6EE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Conducted weekly connects with the team to understand their challenges, success, and bandwidth.</w:t>
      </w:r>
    </w:p>
    <w:p w14:paraId="23D5E107" w14:textId="715A67A8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Conducted monthly 1:1 </w:t>
      </w:r>
      <w:r w:rsidR="00CD7C59">
        <w:t>check in</w:t>
      </w:r>
      <w:r>
        <w:t xml:space="preserve"> with the team members to discuss their aspirations and roadblocks.</w:t>
      </w:r>
    </w:p>
    <w:p w14:paraId="5F2697D7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Shared weekly submission reports &amp; summary of tasks performed by the team with the leadership.</w:t>
      </w:r>
    </w:p>
    <w:p w14:paraId="669C0C30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Presented quarterly team trend to the leadership.</w:t>
      </w:r>
    </w:p>
    <w:p w14:paraId="0B8C7BA9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Identified, called out the challenges and the possible solutions to meet the team’s matrix.</w:t>
      </w:r>
    </w:p>
    <w:p w14:paraId="2770BD4A" w14:textId="1879485C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Introduced the team members to get handy with various data representation tools</w:t>
      </w:r>
      <w:r w:rsidR="002C5504">
        <w:t xml:space="preserve"> like MS Office.</w:t>
      </w:r>
    </w:p>
    <w:p w14:paraId="2B1A90E2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Assisted team members with process knowledge w.r.t. Avature, List, Dashboards.</w:t>
      </w:r>
    </w:p>
    <w:p w14:paraId="3534EF24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Provided insights to the team members about the importance of highlighting their success.</w:t>
      </w:r>
    </w:p>
    <w:p w14:paraId="4AC70507" w14:textId="7777777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Explained the importance of taking initiatives and raising their hands up for ad hoc projects.</w:t>
      </w:r>
    </w:p>
    <w:p w14:paraId="5018CC49" w14:textId="1CA5D8D7" w:rsidR="00754101" w:rsidRDefault="00754101" w:rsidP="00754101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Helped the team in planning for PTOs &amp; </w:t>
      </w:r>
      <w:r w:rsidR="00CD7C59">
        <w:t>Backup.</w:t>
      </w:r>
      <w:r>
        <w:t xml:space="preserve"> </w:t>
      </w:r>
    </w:p>
    <w:p w14:paraId="0821B9C7" w14:textId="7FD9BE72" w:rsidR="00754101" w:rsidRDefault="00754101" w:rsidP="002654D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Supported the Supervisor with Insights, regular reports, and recommendations to manage </w:t>
      </w:r>
      <w:r w:rsidR="00CD7C59">
        <w:t>escalations.</w:t>
      </w:r>
    </w:p>
    <w:p w14:paraId="5F6C1120" w14:textId="26DD471F" w:rsidR="002C5504" w:rsidRDefault="002C5504" w:rsidP="002654D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Trained the team members in stakeholder management.</w:t>
      </w:r>
    </w:p>
    <w:p w14:paraId="2E01E9E5" w14:textId="0CA7AB17" w:rsidR="00174677" w:rsidRPr="007D4134" w:rsidRDefault="0044742C">
      <w:pPr>
        <w:pStyle w:val="ListParagraph"/>
        <w:numPr>
          <w:ilvl w:val="0"/>
          <w:numId w:val="2"/>
        </w:numPr>
        <w:tabs>
          <w:tab w:val="left" w:pos="1011"/>
        </w:tabs>
        <w:spacing w:before="31"/>
        <w:ind w:left="1010" w:hanging="265"/>
      </w:pPr>
      <w:r w:rsidRPr="007D4134">
        <w:t>Educated employees and business on product adoption (</w:t>
      </w:r>
      <w:r w:rsidR="007D4134">
        <w:t>Avature</w:t>
      </w:r>
      <w:r w:rsidRPr="007D4134">
        <w:t xml:space="preserve">) for more informed usage of </w:t>
      </w:r>
      <w:r w:rsidR="007D4134" w:rsidRPr="007D4134">
        <w:t>the</w:t>
      </w:r>
      <w:r w:rsidR="007D4134" w:rsidRPr="007D4134">
        <w:rPr>
          <w:spacing w:val="-33"/>
        </w:rPr>
        <w:t xml:space="preserve"> </w:t>
      </w:r>
      <w:r w:rsidR="007D4134" w:rsidRPr="007D4134">
        <w:t>tool</w:t>
      </w:r>
      <w:r w:rsidRPr="007D4134">
        <w:t>.</w:t>
      </w:r>
    </w:p>
    <w:p w14:paraId="54421EF5" w14:textId="77777777" w:rsidR="00C059E4" w:rsidRPr="00C059E4" w:rsidRDefault="00C059E4" w:rsidP="00C059E4">
      <w:pPr>
        <w:tabs>
          <w:tab w:val="left" w:pos="1011"/>
        </w:tabs>
        <w:spacing w:line="273" w:lineRule="auto"/>
        <w:ind w:right="1064"/>
        <w:rPr>
          <w:highlight w:val="yellow"/>
        </w:rPr>
      </w:pPr>
    </w:p>
    <w:p w14:paraId="14F51ED1" w14:textId="766DD90B" w:rsidR="00174677" w:rsidRDefault="00F56556">
      <w:pPr>
        <w:pStyle w:val="Heading1"/>
        <w:ind w:left="746"/>
      </w:pPr>
      <w:bookmarkStart w:id="2" w:name="Performance_Management:"/>
      <w:bookmarkEnd w:id="2"/>
      <w:r>
        <w:rPr>
          <w:u w:val="single"/>
        </w:rPr>
        <w:t>A</w:t>
      </w:r>
      <w:r w:rsidR="009C5A64">
        <w:rPr>
          <w:u w:val="single"/>
        </w:rPr>
        <w:t>d</w:t>
      </w:r>
      <w:r>
        <w:rPr>
          <w:u w:val="single"/>
        </w:rPr>
        <w:t>hoc responsibilities</w:t>
      </w:r>
      <w:r w:rsidR="0044742C">
        <w:rPr>
          <w:u w:val="single"/>
        </w:rPr>
        <w:t>:</w:t>
      </w:r>
    </w:p>
    <w:p w14:paraId="42047EAD" w14:textId="4E576FBA" w:rsidR="003E75EC" w:rsidRDefault="003E75EC" w:rsidP="003E75E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Coordinated </w:t>
      </w:r>
      <w:r w:rsidR="00253173">
        <w:t>various project related to career fares like Whitecrow, Brazen Fares, Florida event.</w:t>
      </w:r>
      <w:r w:rsidR="00E756D0">
        <w:t xml:space="preserve"> </w:t>
      </w:r>
    </w:p>
    <w:p w14:paraId="417C79E1" w14:textId="0B661F25" w:rsidR="003E75EC" w:rsidRDefault="003E75EC" w:rsidP="003E75E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Managed multiple </w:t>
      </w:r>
      <w:r w:rsidR="00C301D7">
        <w:t>mailboxes</w:t>
      </w:r>
      <w:r>
        <w:t xml:space="preserve"> (Alumni / Agency)</w:t>
      </w:r>
      <w:r w:rsidR="00C301D7">
        <w:t xml:space="preserve"> </w:t>
      </w:r>
    </w:p>
    <w:p w14:paraId="5F5C8E12" w14:textId="60184E93" w:rsidR="003E75EC" w:rsidRDefault="003E75EC" w:rsidP="003E75E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Manning virtual booths </w:t>
      </w:r>
      <w:r w:rsidR="00253173">
        <w:t>of career fairs for preliminary screening.</w:t>
      </w:r>
    </w:p>
    <w:p w14:paraId="7CC32080" w14:textId="77777777" w:rsidR="003E75EC" w:rsidRDefault="003E75EC" w:rsidP="003E75E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Setting Agenda for monthly connects with the Leadership.</w:t>
      </w:r>
    </w:p>
    <w:p w14:paraId="64C2D824" w14:textId="77777777" w:rsidR="003E75EC" w:rsidRDefault="003E75EC" w:rsidP="003E75EC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Coordinated for monthly and quarterly snapshots (“Spotlights”) on team trends.</w:t>
      </w:r>
    </w:p>
    <w:p w14:paraId="2637B7E7" w14:textId="58D27B21" w:rsidR="004318BB" w:rsidRDefault="004318BB" w:rsidP="004318BB">
      <w:pPr>
        <w:tabs>
          <w:tab w:val="left" w:pos="1011"/>
        </w:tabs>
        <w:spacing w:before="35"/>
        <w:ind w:left="741" w:right="815"/>
      </w:pPr>
    </w:p>
    <w:p w14:paraId="1DCA77C2" w14:textId="77777777" w:rsidR="0008367C" w:rsidRDefault="0008367C" w:rsidP="004318BB">
      <w:pPr>
        <w:tabs>
          <w:tab w:val="left" w:pos="1011"/>
        </w:tabs>
        <w:spacing w:before="35"/>
        <w:ind w:left="741" w:right="815"/>
      </w:pPr>
    </w:p>
    <w:p w14:paraId="54F747AF" w14:textId="507A5642" w:rsidR="004318BB" w:rsidRDefault="00B25144" w:rsidP="004318BB">
      <w:pPr>
        <w:pStyle w:val="Heading1"/>
        <w:ind w:left="746"/>
      </w:pPr>
      <w:r>
        <w:rPr>
          <w:u w:val="single"/>
        </w:rPr>
        <w:t xml:space="preserve">Employee </w:t>
      </w:r>
      <w:r w:rsidR="004318BB">
        <w:rPr>
          <w:u w:val="single"/>
        </w:rPr>
        <w:t>Engagement Matrix:</w:t>
      </w:r>
    </w:p>
    <w:p w14:paraId="4B4A7DD4" w14:textId="5EB28A7C" w:rsidR="00E8029D" w:rsidRDefault="00E8029D" w:rsidP="00E8029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Lead weekly fun activities</w:t>
      </w:r>
      <w:r w:rsidR="0008367C">
        <w:t xml:space="preserve"> – Fun Fridays</w:t>
      </w:r>
    </w:p>
    <w:p w14:paraId="03CA0DB4" w14:textId="3F475A4E" w:rsidR="00E8029D" w:rsidRDefault="00E8029D" w:rsidP="00E8029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Lead team engagement activities (Birthdays, Farewell, </w:t>
      </w:r>
      <w:r w:rsidR="003C1976">
        <w:t>Welcome” Newbee</w:t>
      </w:r>
      <w:r>
        <w:t>”)</w:t>
      </w:r>
    </w:p>
    <w:p w14:paraId="797C6424" w14:textId="77777777" w:rsidR="00E8029D" w:rsidRDefault="00E8029D" w:rsidP="00E8029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Planned, Coordinated, and Implemented various team bonding activities (Team Outings, Friday Dinners, Potluck).</w:t>
      </w:r>
    </w:p>
    <w:p w14:paraId="341AAA4C" w14:textId="72064477" w:rsidR="00E8029D" w:rsidRDefault="00E8029D" w:rsidP="00E8029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 xml:space="preserve">Planned and </w:t>
      </w:r>
      <w:r w:rsidR="00E40F77">
        <w:t>implemented</w:t>
      </w:r>
      <w:r>
        <w:t xml:space="preserve"> various learning sessions for the team members.</w:t>
      </w:r>
    </w:p>
    <w:p w14:paraId="757D87B5" w14:textId="3FB6A708" w:rsidR="00844857" w:rsidRDefault="00844857" w:rsidP="00E8029D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Planne</w:t>
      </w:r>
      <w:r w:rsidR="00794D12">
        <w:t>d</w:t>
      </w:r>
      <w:r>
        <w:t xml:space="preserve"> various activities for the wellbeing of the employees</w:t>
      </w:r>
      <w:r w:rsidR="00794D12">
        <w:t xml:space="preserve"> (Fitness sessions, Yoga Sessions, Healthy lifestyles)</w:t>
      </w:r>
    </w:p>
    <w:p w14:paraId="2E2177A2" w14:textId="2BFBE42A" w:rsidR="004318BB" w:rsidRDefault="004318BB" w:rsidP="004318BB">
      <w:pPr>
        <w:tabs>
          <w:tab w:val="left" w:pos="1011"/>
        </w:tabs>
        <w:spacing w:before="35"/>
        <w:ind w:left="741" w:right="815"/>
      </w:pPr>
    </w:p>
    <w:p w14:paraId="619AA869" w14:textId="64BDAA58" w:rsidR="002B1B2E" w:rsidRDefault="002B1B2E" w:rsidP="002B1B2E">
      <w:pPr>
        <w:pStyle w:val="Heading1"/>
        <w:ind w:left="746"/>
      </w:pPr>
      <w:r>
        <w:rPr>
          <w:u w:val="single"/>
        </w:rPr>
        <w:t>Firmwide Initiatives:</w:t>
      </w:r>
    </w:p>
    <w:p w14:paraId="179FB69C" w14:textId="25434656" w:rsidR="006B76CE" w:rsidRDefault="006B76CE" w:rsidP="006B76CE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As a part of CSR, lead the Impact Day thread</w:t>
      </w:r>
      <w:r w:rsidR="0008367C">
        <w:t xml:space="preserve"> for coordinating the entire process within 200 employees.</w:t>
      </w:r>
    </w:p>
    <w:p w14:paraId="652D3C7D" w14:textId="4EB035E0" w:rsidR="006B76CE" w:rsidRDefault="006B76CE" w:rsidP="006B76CE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Took part in various sports events (Cricket, Volleyball, TT, Badminton)</w:t>
      </w:r>
    </w:p>
    <w:p w14:paraId="7A9200C6" w14:textId="4B7EC444" w:rsidR="002B1B2E" w:rsidRDefault="006B76CE" w:rsidP="006B76CE">
      <w:pPr>
        <w:pStyle w:val="ListParagraph"/>
        <w:numPr>
          <w:ilvl w:val="0"/>
          <w:numId w:val="2"/>
        </w:numPr>
        <w:tabs>
          <w:tab w:val="left" w:pos="1011"/>
        </w:tabs>
        <w:spacing w:before="35"/>
      </w:pPr>
      <w:r>
        <w:t>Coordinated one of the yearly firm wide team bonding activities – “Aloha”</w:t>
      </w:r>
    </w:p>
    <w:p w14:paraId="6E755BF9" w14:textId="77777777" w:rsidR="006B76CE" w:rsidRDefault="006B76CE" w:rsidP="00EB0574">
      <w:pPr>
        <w:tabs>
          <w:tab w:val="left" w:pos="1011"/>
        </w:tabs>
        <w:spacing w:before="35"/>
      </w:pPr>
    </w:p>
    <w:p w14:paraId="3C705CDA" w14:textId="77777777" w:rsidR="00A45EA4" w:rsidRPr="00586895" w:rsidRDefault="00A45EA4" w:rsidP="00A45EA4">
      <w:pPr>
        <w:pStyle w:val="Heading1"/>
        <w:ind w:left="746"/>
      </w:pPr>
      <w:r w:rsidRPr="00586895">
        <w:rPr>
          <w:u w:val="single"/>
        </w:rPr>
        <w:t>Rewards &amp; Recognition:</w:t>
      </w:r>
    </w:p>
    <w:p w14:paraId="736E4070" w14:textId="3421BC84" w:rsidR="006E343E" w:rsidRPr="00586895" w:rsidRDefault="006E343E" w:rsidP="00A45EA4">
      <w:pPr>
        <w:pStyle w:val="ListParagraph"/>
        <w:numPr>
          <w:ilvl w:val="0"/>
          <w:numId w:val="2"/>
        </w:numPr>
        <w:tabs>
          <w:tab w:val="left" w:pos="1011"/>
        </w:tabs>
        <w:spacing w:before="35"/>
        <w:ind w:right="815" w:hanging="260"/>
      </w:pPr>
      <w:r w:rsidRPr="00586895">
        <w:t>Spot Award</w:t>
      </w:r>
    </w:p>
    <w:p w14:paraId="0D49DB4A" w14:textId="4625EBD7" w:rsidR="006E343E" w:rsidRPr="00586895" w:rsidRDefault="006E343E" w:rsidP="00A45EA4">
      <w:pPr>
        <w:pStyle w:val="ListParagraph"/>
        <w:numPr>
          <w:ilvl w:val="0"/>
          <w:numId w:val="2"/>
        </w:numPr>
        <w:tabs>
          <w:tab w:val="left" w:pos="1011"/>
        </w:tabs>
        <w:spacing w:before="35"/>
        <w:ind w:right="815" w:hanging="260"/>
      </w:pPr>
      <w:r w:rsidRPr="00586895">
        <w:t xml:space="preserve">Highflyer award </w:t>
      </w:r>
    </w:p>
    <w:p w14:paraId="4586F495" w14:textId="77777777" w:rsidR="00586895" w:rsidRPr="00586895" w:rsidRDefault="006E343E" w:rsidP="00A45EA4">
      <w:pPr>
        <w:pStyle w:val="ListParagraph"/>
        <w:numPr>
          <w:ilvl w:val="0"/>
          <w:numId w:val="2"/>
        </w:numPr>
        <w:tabs>
          <w:tab w:val="left" w:pos="1011"/>
        </w:tabs>
        <w:spacing w:before="35"/>
        <w:ind w:right="815" w:hanging="260"/>
      </w:pPr>
      <w:r w:rsidRPr="00586895">
        <w:t>Applause award</w:t>
      </w:r>
    </w:p>
    <w:p w14:paraId="37D570CC" w14:textId="51D3DA85" w:rsidR="006E343E" w:rsidRPr="00586895" w:rsidRDefault="00586895" w:rsidP="00586895">
      <w:pPr>
        <w:pStyle w:val="ListParagraph"/>
        <w:numPr>
          <w:ilvl w:val="0"/>
          <w:numId w:val="2"/>
        </w:numPr>
        <w:tabs>
          <w:tab w:val="left" w:pos="1011"/>
        </w:tabs>
        <w:spacing w:before="35"/>
        <w:ind w:right="815" w:hanging="260"/>
      </w:pPr>
      <w:r w:rsidRPr="00586895">
        <w:t>Shoutouts</w:t>
      </w:r>
      <w:r w:rsidR="006E343E" w:rsidRPr="00586895">
        <w:t xml:space="preserve"> </w:t>
      </w:r>
    </w:p>
    <w:p w14:paraId="23BD9E58" w14:textId="77777777" w:rsidR="00A45EA4" w:rsidRDefault="00A45EA4" w:rsidP="00A45EA4">
      <w:pPr>
        <w:pStyle w:val="ListParagraph"/>
        <w:tabs>
          <w:tab w:val="left" w:pos="1011"/>
        </w:tabs>
        <w:spacing w:before="35"/>
        <w:ind w:left="1005" w:right="815" w:firstLine="0"/>
      </w:pPr>
    </w:p>
    <w:p w14:paraId="351B96B6" w14:textId="40059874" w:rsidR="00174677" w:rsidRDefault="00AF5827">
      <w:pPr>
        <w:pStyle w:val="Heading1"/>
        <w:spacing w:before="0" w:line="283" w:lineRule="auto"/>
        <w:ind w:left="563" w:right="6034"/>
      </w:pPr>
      <w:bookmarkStart w:id="3" w:name="Employee_Engagement:"/>
      <w:bookmarkStart w:id="4" w:name="HR_Business_Partner_-Senior_Executive_(J"/>
      <w:bookmarkStart w:id="5" w:name="Talent_Delivery-_HR_Generalist_&amp;_Resourc"/>
      <w:bookmarkEnd w:id="3"/>
      <w:bookmarkEnd w:id="4"/>
      <w:bookmarkEnd w:id="5"/>
      <w:r>
        <w:t>HR Senior Executive</w:t>
      </w:r>
      <w:r w:rsidR="0017432C">
        <w:t xml:space="preserve"> - Generalist</w:t>
      </w:r>
    </w:p>
    <w:p w14:paraId="24102A57" w14:textId="153E1B2D" w:rsidR="00AF5827" w:rsidRDefault="00AF5827">
      <w:pPr>
        <w:pStyle w:val="Heading1"/>
        <w:spacing w:before="0" w:line="283" w:lineRule="auto"/>
        <w:ind w:left="563" w:right="6034"/>
      </w:pPr>
      <w:r>
        <w:t>(Jan 2011 – June 2014)</w:t>
      </w:r>
    </w:p>
    <w:p w14:paraId="7E718287" w14:textId="56480EA8" w:rsidR="00174677" w:rsidRDefault="00AF5827">
      <w:pPr>
        <w:pStyle w:val="Heading2"/>
        <w:ind w:left="563"/>
      </w:pPr>
      <w:r>
        <w:t>Toshiba India Pvt</w:t>
      </w:r>
      <w:r w:rsidR="00ED6CDB">
        <w:t>.</w:t>
      </w:r>
      <w:r>
        <w:t xml:space="preserve"> Ltd.</w:t>
      </w:r>
      <w:r w:rsidR="0044742C">
        <w:t>, Hyderabad, Telangana</w:t>
      </w:r>
    </w:p>
    <w:p w14:paraId="25672231" w14:textId="00977F81" w:rsidR="00281C9A" w:rsidRDefault="00281C9A">
      <w:pPr>
        <w:pStyle w:val="Heading2"/>
        <w:ind w:left="563"/>
      </w:pPr>
    </w:p>
    <w:p w14:paraId="49B6425A" w14:textId="6F22845A" w:rsidR="00281C9A" w:rsidRDefault="00281C9A" w:rsidP="00281C9A">
      <w:pPr>
        <w:pStyle w:val="Heading1"/>
        <w:ind w:left="746"/>
      </w:pPr>
      <w:r>
        <w:rPr>
          <w:u w:val="single"/>
        </w:rPr>
        <w:t xml:space="preserve">Major </w:t>
      </w:r>
      <w:r w:rsidR="00E602B2">
        <w:rPr>
          <w:u w:val="single"/>
        </w:rPr>
        <w:t>Recruitment</w:t>
      </w:r>
      <w:r w:rsidR="00D95FAE">
        <w:rPr>
          <w:u w:val="single"/>
        </w:rPr>
        <w:t xml:space="preserve"> &amp; Generalist</w:t>
      </w:r>
      <w:r w:rsidR="00E602B2">
        <w:rPr>
          <w:u w:val="single"/>
        </w:rPr>
        <w:t xml:space="preserve"> </w:t>
      </w:r>
      <w:r>
        <w:rPr>
          <w:u w:val="single"/>
        </w:rPr>
        <w:t>responsibilities:</w:t>
      </w:r>
    </w:p>
    <w:p w14:paraId="15A3DE23" w14:textId="0018AD05" w:rsidR="00D50684" w:rsidRDefault="00D50684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D50684">
        <w:t>Consolidating for manpower requisition and following the plan of action.</w:t>
      </w:r>
    </w:p>
    <w:p w14:paraId="4DB239A2" w14:textId="5EBB02C1" w:rsidR="00C3603B" w:rsidRPr="00CC7397" w:rsidRDefault="00C3603B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CC7397">
        <w:t xml:space="preserve">Handled </w:t>
      </w:r>
      <w:r w:rsidRPr="00272B19">
        <w:rPr>
          <w:b/>
          <w:bCs/>
        </w:rPr>
        <w:t>end to end recruitment process</w:t>
      </w:r>
      <w:r w:rsidR="00CC7397" w:rsidRPr="00CC7397">
        <w:t xml:space="preserve"> (</w:t>
      </w:r>
      <w:r w:rsidR="00CC7397" w:rsidRPr="000E14EA">
        <w:rPr>
          <w:b/>
          <w:bCs/>
        </w:rPr>
        <w:t>Gathering business requirement, Sourcing, Coordinating Interview, Preliminary screening, Offer Process, Background Verification, Induction, Orientation</w:t>
      </w:r>
      <w:r w:rsidR="00CC7397" w:rsidRPr="00CC7397">
        <w:t>)</w:t>
      </w:r>
    </w:p>
    <w:p w14:paraId="7C801DDE" w14:textId="6E0502C4" w:rsidR="0095044B" w:rsidRPr="00CC7397" w:rsidRDefault="0095044B" w:rsidP="00CC7397">
      <w:pPr>
        <w:pStyle w:val="ListParagraph"/>
        <w:numPr>
          <w:ilvl w:val="0"/>
          <w:numId w:val="1"/>
        </w:numPr>
        <w:tabs>
          <w:tab w:val="left" w:pos="1062"/>
          <w:tab w:val="left" w:pos="1063"/>
        </w:tabs>
        <w:spacing w:before="26"/>
      </w:pPr>
      <w:r w:rsidRPr="00CC7397">
        <w:t>Conducted exit including the exit interviews and retention</w:t>
      </w:r>
      <w:r w:rsidRPr="00CC7397">
        <w:rPr>
          <w:spacing w:val="-19"/>
        </w:rPr>
        <w:t xml:space="preserve"> </w:t>
      </w:r>
      <w:r w:rsidRPr="00CC7397">
        <w:t>management.</w:t>
      </w:r>
    </w:p>
    <w:p w14:paraId="4A8DA96C" w14:textId="37BB8816" w:rsidR="00D50684" w:rsidRPr="00D50684" w:rsidRDefault="00D50684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D50684">
        <w:t xml:space="preserve">Finding suitable candidates through job portals, internal </w:t>
      </w:r>
      <w:r w:rsidR="00310674" w:rsidRPr="00D50684">
        <w:t>references,</w:t>
      </w:r>
      <w:r w:rsidRPr="00D50684">
        <w:t xml:space="preserve"> and consultancies.</w:t>
      </w:r>
    </w:p>
    <w:p w14:paraId="37A983BA" w14:textId="77777777" w:rsidR="00D50684" w:rsidRPr="00D50684" w:rsidRDefault="00D50684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D50684">
        <w:t>Conducting telephonic interviews to check the interest of the candidates.</w:t>
      </w:r>
    </w:p>
    <w:p w14:paraId="0DF52C57" w14:textId="4EAB2181" w:rsidR="00D50684" w:rsidRPr="00D50684" w:rsidRDefault="00D50684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D50684">
        <w:t xml:space="preserve">Follow up and coordination for travel reimbursement &amp; guesthouse accommodation for the outstation interview </w:t>
      </w:r>
      <w:r w:rsidR="0067188D" w:rsidRPr="00D50684">
        <w:t>candidates.</w:t>
      </w:r>
    </w:p>
    <w:p w14:paraId="11B2C526" w14:textId="19759393" w:rsidR="00D50684" w:rsidRPr="00D50684" w:rsidRDefault="00D50684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 w:rsidRPr="00D50684">
        <w:t>Preparing offer letter</w:t>
      </w:r>
      <w:r w:rsidR="001A687C">
        <w:t xml:space="preserve"> for the selected candidates along with all the documentation.</w:t>
      </w:r>
    </w:p>
    <w:p w14:paraId="1241F77B" w14:textId="66BD6FAA" w:rsidR="00D50684" w:rsidRPr="00D50684" w:rsidRDefault="00272B19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Handling th</w:t>
      </w:r>
      <w:r w:rsidR="000471EE">
        <w:t xml:space="preserve">e </w:t>
      </w:r>
      <w:r>
        <w:t>Background Verification of the candidates.</w:t>
      </w:r>
    </w:p>
    <w:p w14:paraId="2952CD62" w14:textId="3E78D93B" w:rsidR="00D50684" w:rsidRDefault="00D32E15" w:rsidP="00D50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Vendor Management</w:t>
      </w:r>
    </w:p>
    <w:p w14:paraId="3C28B37B" w14:textId="073FA9AE" w:rsidR="005E673C" w:rsidRPr="00D50684" w:rsidRDefault="00D32E15" w:rsidP="005E673C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lastRenderedPageBreak/>
        <w:t>Grievance handling for employees.</w:t>
      </w:r>
    </w:p>
    <w:p w14:paraId="4F033933" w14:textId="394423C3" w:rsidR="00281C9A" w:rsidRDefault="00281C9A">
      <w:pPr>
        <w:pStyle w:val="Heading2"/>
        <w:ind w:left="563"/>
      </w:pPr>
    </w:p>
    <w:p w14:paraId="18AE72AE" w14:textId="24E26E24" w:rsidR="00EE24F3" w:rsidRDefault="00E93564" w:rsidP="00EE24F3">
      <w:pPr>
        <w:pStyle w:val="Heading1"/>
        <w:ind w:left="746"/>
      </w:pPr>
      <w:r>
        <w:rPr>
          <w:u w:val="single"/>
        </w:rPr>
        <w:t>ISO</w:t>
      </w:r>
      <w:r w:rsidR="00EE24F3">
        <w:rPr>
          <w:u w:val="single"/>
        </w:rPr>
        <w:t xml:space="preserve">: </w:t>
      </w:r>
      <w:r w:rsidR="00F75ED2">
        <w:rPr>
          <w:u w:val="single"/>
        </w:rPr>
        <w:t xml:space="preserve">(Audit functions) </w:t>
      </w:r>
      <w:r>
        <w:rPr>
          <w:u w:val="single"/>
        </w:rPr>
        <w:t xml:space="preserve"> </w:t>
      </w:r>
      <w:r w:rsidR="00EE24F3">
        <w:rPr>
          <w:u w:val="single"/>
        </w:rPr>
        <w:t xml:space="preserve"> </w:t>
      </w:r>
    </w:p>
    <w:p w14:paraId="46F96CDE" w14:textId="77DCF457" w:rsidR="00EE4095" w:rsidRDefault="00EE4095" w:rsidP="00EE4095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 xml:space="preserve">Preparing Organization </w:t>
      </w:r>
      <w:r w:rsidR="004C2D8A">
        <w:t>charts (</w:t>
      </w:r>
      <w:r>
        <w:t>Department wise, Division wise, Company wise)</w:t>
      </w:r>
      <w:r w:rsidR="004C2D8A">
        <w:t xml:space="preserve"> </w:t>
      </w:r>
    </w:p>
    <w:p w14:paraId="4556858C" w14:textId="5A61995B" w:rsidR="00EE4095" w:rsidRDefault="00EE4095" w:rsidP="00EE4095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Preparing Flow charts of the various statutory and HR processes.</w:t>
      </w:r>
    </w:p>
    <w:p w14:paraId="48B13C96" w14:textId="3366D97D" w:rsidR="00174677" w:rsidRDefault="00EE4095" w:rsidP="00AE4684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 xml:space="preserve">Coordinating for </w:t>
      </w:r>
      <w:r w:rsidR="00B5305F">
        <w:t xml:space="preserve">Company </w:t>
      </w:r>
      <w:r>
        <w:t xml:space="preserve">manual </w:t>
      </w:r>
      <w:r w:rsidR="00B5305F">
        <w:t>&amp; SOP formation</w:t>
      </w:r>
      <w:r w:rsidR="00AE4684">
        <w:t xml:space="preserve">. </w:t>
      </w:r>
    </w:p>
    <w:p w14:paraId="581D5307" w14:textId="77777777" w:rsidR="00B04326" w:rsidRDefault="00B04326" w:rsidP="00E93564">
      <w:pPr>
        <w:tabs>
          <w:tab w:val="left" w:pos="867"/>
        </w:tabs>
      </w:pPr>
    </w:p>
    <w:p w14:paraId="78071FF6" w14:textId="61B61730" w:rsidR="00B04326" w:rsidRDefault="001F1C19" w:rsidP="00B04326">
      <w:pPr>
        <w:pStyle w:val="Heading1"/>
        <w:ind w:left="746"/>
      </w:pPr>
      <w:r>
        <w:rPr>
          <w:u w:val="single"/>
        </w:rPr>
        <w:t xml:space="preserve">Performance Management &amp; Administration </w:t>
      </w:r>
      <w:r w:rsidR="007F7846">
        <w:rPr>
          <w:u w:val="single"/>
        </w:rPr>
        <w:t>Functions</w:t>
      </w:r>
    </w:p>
    <w:p w14:paraId="5DDA4A90" w14:textId="485ACF93" w:rsidR="00A62CBA" w:rsidRDefault="00E86137" w:rsidP="00A62CBA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Assisted</w:t>
      </w:r>
      <w:r w:rsidR="00A62CBA">
        <w:t xml:space="preserve"> in </w:t>
      </w:r>
      <w:r>
        <w:t>p</w:t>
      </w:r>
      <w:r w:rsidR="00A62CBA">
        <w:t>reparation of competency framework in consultation with departmental heads, forwarding it to the various sites and coordinating for getting the feedbacks</w:t>
      </w:r>
      <w:r w:rsidR="001F1C19">
        <w:t xml:space="preserve">. </w:t>
      </w:r>
    </w:p>
    <w:p w14:paraId="1A6B56BF" w14:textId="16E8734B" w:rsidR="00A62CBA" w:rsidRDefault="00A62CBA" w:rsidP="00A62CBA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Preparing Transfer Letter/Separation Letter.</w:t>
      </w:r>
    </w:p>
    <w:p w14:paraId="22EBAE76" w14:textId="5E81C803" w:rsidR="00A62CBA" w:rsidRDefault="00CF1F7D" w:rsidP="00A62CBA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B</w:t>
      </w:r>
      <w:r w:rsidR="002271CD">
        <w:t xml:space="preserve">ank formalities </w:t>
      </w:r>
      <w:r w:rsidR="00E86137">
        <w:t xml:space="preserve">processed </w:t>
      </w:r>
      <w:r w:rsidR="002271CD">
        <w:t>for the new joiners.</w:t>
      </w:r>
    </w:p>
    <w:p w14:paraId="4690ACE0" w14:textId="77777777" w:rsidR="00A62CBA" w:rsidRDefault="00A62CBA" w:rsidP="00A62CBA">
      <w:pPr>
        <w:pStyle w:val="ListParagraph"/>
        <w:numPr>
          <w:ilvl w:val="0"/>
          <w:numId w:val="1"/>
        </w:numPr>
        <w:tabs>
          <w:tab w:val="left" w:pos="867"/>
        </w:tabs>
        <w:spacing w:before="0"/>
        <w:ind w:left="866" w:hanging="265"/>
      </w:pPr>
      <w:r>
        <w:t>Monitoring and assisting the whole activity of preparing and dispatching transfer letters of all the business employees from Vijai Electricals ltd to Toshiba Transmission and Distribution Systems (India) Pvt. Ltd</w:t>
      </w:r>
    </w:p>
    <w:p w14:paraId="543B18A7" w14:textId="77777777" w:rsidR="008A58A8" w:rsidRDefault="008A58A8">
      <w:pPr>
        <w:pStyle w:val="BodyText"/>
        <w:ind w:left="256" w:firstLine="0"/>
        <w:rPr>
          <w:sz w:val="20"/>
        </w:rPr>
      </w:pPr>
    </w:p>
    <w:p w14:paraId="4570B2EB" w14:textId="25AC0497" w:rsidR="00174677" w:rsidRDefault="00E27B25">
      <w:pPr>
        <w:pStyle w:val="BodyText"/>
        <w:ind w:left="256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02E57DB" wp14:editId="6ADC6F70">
                <wp:extent cx="7171690" cy="405765"/>
                <wp:effectExtent l="13335" t="0" r="6350" b="6985"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1690" cy="405765"/>
                          <a:chOff x="0" y="0"/>
                          <a:chExt cx="11294" cy="639"/>
                        </a:xfrm>
                      </wpg:grpSpPr>
                      <wps:wsp>
                        <wps:cNvPr id="1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4" y="0"/>
                            <a:ext cx="600" cy="598"/>
                          </a:xfrm>
                          <a:prstGeom prst="rect">
                            <a:avLst/>
                          </a:prstGeom>
                          <a:solidFill>
                            <a:srgbClr val="2329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629"/>
                            <a:ext cx="61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14" y="619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33" y="629"/>
                            <a:ext cx="106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1"/>
                            <a:ext cx="598" cy="5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72" y="268"/>
                            <a:ext cx="101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ECAB21" w14:textId="77777777" w:rsidR="00174677" w:rsidRDefault="0044742C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293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2E57DB" id="Group 9" o:spid="_x0000_s1047" style="width:564.7pt;height:31.95pt;mso-position-horizontal-relative:char;mso-position-vertical-relative:line" coordsize="11294,6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">
                <v:rect id="Rectangle 15" o:spid="_x0000_s1048" style="position:absolute;left:14;width:600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" fillcolor="#232930" stroked="f"/>
                <v:line id="Line 14" o:spid="_x0000_s1049" style="position:absolute;visibility:visible;mso-wrap-style:square" from="0,629" to="614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" strokecolor="#ccc" strokeweight=".96pt"/>
                <v:rect id="Rectangle 13" o:spid="_x0000_s1050" style="position:absolute;left:614;top:619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" fillcolor="#ccc" stroked="f"/>
                <v:line id="Line 12" o:spid="_x0000_s1051" style="position:absolute;visibility:visible;mso-wrap-style:square" from="633,629" to="11294,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" strokecolor="#ccc" strokeweight=".96pt"/>
                <v:shape id="Picture 11" o:spid="_x0000_s1052" type="#_x0000_t75" style="position:absolute;left:14;top:1;width:598;height: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">
                  <v:imagedata r:id="rId20" o:title=""/>
                </v:shape>
                <v:shape id="Text Box 10" o:spid="_x0000_s1053" type="#_x0000_t202" style="position:absolute;left:772;top:268;width:1012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0DECAB21" w14:textId="77777777" w:rsidR="00174677" w:rsidRDefault="0044742C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2930"/>
                            <w:sz w:val="24"/>
                          </w:rPr>
                          <w:t>Education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F8CCAF3" w14:textId="77777777" w:rsidR="00174677" w:rsidRDefault="00174677">
      <w:pPr>
        <w:pStyle w:val="BodyText"/>
        <w:spacing w:before="10"/>
        <w:ind w:left="0" w:firstLine="0"/>
        <w:rPr>
          <w:sz w:val="11"/>
        </w:rPr>
      </w:pPr>
    </w:p>
    <w:p w14:paraId="27527D22" w14:textId="635BEE60" w:rsidR="00174677" w:rsidRDefault="00904363">
      <w:pPr>
        <w:tabs>
          <w:tab w:val="left" w:pos="2829"/>
        </w:tabs>
        <w:spacing w:before="52"/>
        <w:ind w:left="280"/>
        <w:rPr>
          <w:i/>
        </w:rPr>
      </w:pPr>
      <w:r>
        <w:rPr>
          <w:b/>
          <w:sz w:val="24"/>
        </w:rPr>
        <w:t>(2009 – 2011</w:t>
      </w:r>
      <w:r w:rsidR="00472DDF">
        <w:rPr>
          <w:b/>
          <w:sz w:val="24"/>
        </w:rPr>
        <w:t>) PGDM</w:t>
      </w:r>
      <w:r w:rsidR="0044742C">
        <w:rPr>
          <w:b/>
          <w:sz w:val="24"/>
        </w:rPr>
        <w:t xml:space="preserve">: Human Resources, </w:t>
      </w:r>
      <w:r w:rsidR="00472DDF">
        <w:rPr>
          <w:i/>
        </w:rPr>
        <w:t>Siva Sivani Institute of Management – Hyderabad.</w:t>
      </w:r>
    </w:p>
    <w:p w14:paraId="0D897601" w14:textId="773234E6" w:rsidR="00904363" w:rsidRDefault="00472DDF" w:rsidP="00447A0C">
      <w:pPr>
        <w:tabs>
          <w:tab w:val="left" w:pos="2829"/>
        </w:tabs>
        <w:spacing w:before="52"/>
        <w:ind w:left="280"/>
        <w:rPr>
          <w:i/>
        </w:rPr>
      </w:pPr>
      <w:r>
        <w:rPr>
          <w:b/>
          <w:sz w:val="24"/>
        </w:rPr>
        <w:t xml:space="preserve">(2004 – 2008) </w:t>
      </w:r>
      <w:r w:rsidRPr="00472DDF">
        <w:rPr>
          <w:b/>
          <w:sz w:val="24"/>
        </w:rPr>
        <w:t xml:space="preserve">B Tech – EE – </w:t>
      </w:r>
      <w:r w:rsidRPr="00472DDF">
        <w:rPr>
          <w:bCs/>
          <w:i/>
          <w:iCs/>
          <w:sz w:val="24"/>
        </w:rPr>
        <w:t>DIATM, WBUT</w:t>
      </w:r>
    </w:p>
    <w:p w14:paraId="22974550" w14:textId="77777777" w:rsidR="00174677" w:rsidRDefault="00174677">
      <w:pPr>
        <w:pStyle w:val="BodyText"/>
        <w:ind w:left="0" w:firstLine="0"/>
        <w:rPr>
          <w:i/>
          <w:sz w:val="20"/>
        </w:rPr>
      </w:pPr>
    </w:p>
    <w:p w14:paraId="204ADE3D" w14:textId="11767081" w:rsidR="00174677" w:rsidRDefault="00E27B25">
      <w:pPr>
        <w:pStyle w:val="BodyText"/>
        <w:ind w:left="0" w:firstLine="0"/>
        <w:rPr>
          <w:i/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4CED44E6" wp14:editId="3C07C752">
                <wp:simplePos x="0" y="0"/>
                <wp:positionH relativeFrom="page">
                  <wp:posOffset>242570</wp:posOffset>
                </wp:positionH>
                <wp:positionV relativeFrom="paragraph">
                  <wp:posOffset>241935</wp:posOffset>
                </wp:positionV>
                <wp:extent cx="7171690" cy="40449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1690" cy="404495"/>
                          <a:chOff x="382" y="381"/>
                          <a:chExt cx="11294" cy="637"/>
                        </a:xfrm>
                      </wpg:grpSpPr>
                      <wps:wsp>
                        <wps:cNvPr id="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96" y="380"/>
                            <a:ext cx="600" cy="598"/>
                          </a:xfrm>
                          <a:prstGeom prst="rect">
                            <a:avLst/>
                          </a:prstGeom>
                          <a:solidFill>
                            <a:srgbClr val="2329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82" y="1008"/>
                            <a:ext cx="61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996" y="99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15" y="1008"/>
                            <a:ext cx="106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CCCC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" y="380"/>
                            <a:ext cx="598" cy="5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57" y="650"/>
                            <a:ext cx="89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5B5545" w14:textId="77777777" w:rsidR="00174677" w:rsidRDefault="0044742C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2930"/>
                                  <w:sz w:val="24"/>
                                </w:rPr>
                                <w:t>Interests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D44E6" id="Group 2" o:spid="_x0000_s1054" style="position:absolute;margin-left:19.1pt;margin-top:19.05pt;width:564.7pt;height:31.85pt;z-index:-15724032;mso-wrap-distance-left:0;mso-wrap-distance-right:0;mso-position-horizontal-relative:page;mso-position-vertical-relative:text" coordorigin="382,381" coordsize="11294,6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">
                <v:rect id="Rectangle 8" o:spid="_x0000_s1055" style="position:absolute;left:396;top:380;width:600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" fillcolor="#232930" stroked="f"/>
                <v:line id="Line 7" o:spid="_x0000_s1056" style="position:absolute;visibility:visible;mso-wrap-style:square" from="382,1008" to="996,10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" strokecolor="#ccc" strokeweight=".96pt"/>
                <v:rect id="Rectangle 6" o:spid="_x0000_s1057" style="position:absolute;left:996;top:99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" fillcolor="#ccc" stroked="f"/>
                <v:line id="Line 5" o:spid="_x0000_s1058" style="position:absolute;visibility:visible;mso-wrap-style:square" from="1015,1008" to="11676,10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" strokecolor="#ccc" strokeweight=".96pt"/>
                <v:shape id="Picture 4" o:spid="_x0000_s1059" type="#_x0000_t75" style="position:absolute;left:396;top:380;width:598;height: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">
                  <v:imagedata r:id="rId22" o:title=""/>
                </v:shape>
                <v:shape id="Text Box 3" o:spid="_x0000_s1060" type="#_x0000_t202" style="position:absolute;left:1157;top:650;width:89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505B5545" w14:textId="77777777" w:rsidR="00174677" w:rsidRDefault="0044742C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2930"/>
                            <w:sz w:val="24"/>
                          </w:rPr>
                          <w:t>Interests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33C8B45" w14:textId="77777777" w:rsidR="00174677" w:rsidRDefault="00174677">
      <w:pPr>
        <w:pStyle w:val="BodyText"/>
        <w:spacing w:before="6"/>
        <w:ind w:left="0" w:firstLine="0"/>
        <w:rPr>
          <w:i/>
          <w:sz w:val="29"/>
        </w:rPr>
      </w:pPr>
    </w:p>
    <w:p w14:paraId="74B7D059" w14:textId="1E3616C4" w:rsidR="00174677" w:rsidRDefault="00447A0C">
      <w:pPr>
        <w:pStyle w:val="BodyText"/>
        <w:tabs>
          <w:tab w:val="left" w:pos="2210"/>
          <w:tab w:val="left" w:pos="3209"/>
          <w:tab w:val="left" w:pos="4304"/>
        </w:tabs>
        <w:spacing w:before="1"/>
        <w:ind w:left="986" w:firstLine="0"/>
      </w:pPr>
      <w:r>
        <w:t xml:space="preserve">Body Building      Trekking       Sports </w:t>
      </w:r>
      <w:r w:rsidR="0044742C">
        <w:tab/>
      </w:r>
      <w:r>
        <w:t xml:space="preserve">    </w:t>
      </w:r>
    </w:p>
    <w:sectPr w:rsidR="00174677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820" w:right="280" w:bottom="280" w:left="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75E4" w14:textId="77777777" w:rsidR="002D3B65" w:rsidRDefault="002D3B65" w:rsidP="00CC7A49">
      <w:r>
        <w:separator/>
      </w:r>
    </w:p>
  </w:endnote>
  <w:endnote w:type="continuationSeparator" w:id="0">
    <w:p w14:paraId="0D84CE1F" w14:textId="77777777" w:rsidR="002D3B65" w:rsidRDefault="002D3B65" w:rsidP="00CC7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B4821" w14:textId="77777777" w:rsidR="00CC7A49" w:rsidRDefault="00CC7A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58DBD" w14:textId="77777777" w:rsidR="00CC7A49" w:rsidRDefault="00CC7A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FE963" w14:textId="77777777" w:rsidR="00CC7A49" w:rsidRDefault="00CC7A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75A3E" w14:textId="77777777" w:rsidR="002D3B65" w:rsidRDefault="002D3B65" w:rsidP="00CC7A49">
      <w:r>
        <w:separator/>
      </w:r>
    </w:p>
  </w:footnote>
  <w:footnote w:type="continuationSeparator" w:id="0">
    <w:p w14:paraId="6B076AD2" w14:textId="77777777" w:rsidR="002D3B65" w:rsidRDefault="002D3B65" w:rsidP="00CC7A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5CB4B" w14:textId="77777777" w:rsidR="00CC7A49" w:rsidRDefault="00CC7A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8076C" w14:textId="77777777" w:rsidR="00CC7A49" w:rsidRDefault="00CC7A4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A9119" w14:textId="77777777" w:rsidR="00CC7A49" w:rsidRDefault="00CC7A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05AD8"/>
    <w:multiLevelType w:val="hybridMultilevel"/>
    <w:tmpl w:val="8728A2C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3A103EBD"/>
    <w:multiLevelType w:val="hybridMultilevel"/>
    <w:tmpl w:val="24321450"/>
    <w:lvl w:ilvl="0" w:tplc="A7D66A18">
      <w:numFmt w:val="bullet"/>
      <w:lvlText w:val=""/>
      <w:lvlJc w:val="left"/>
      <w:pPr>
        <w:ind w:left="861" w:hanging="26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BF45F04">
      <w:numFmt w:val="bullet"/>
      <w:lvlText w:val="•"/>
      <w:lvlJc w:val="left"/>
      <w:pPr>
        <w:ind w:left="1950" w:hanging="264"/>
      </w:pPr>
      <w:rPr>
        <w:rFonts w:hint="default"/>
        <w:lang w:val="en-US" w:eastAsia="en-US" w:bidi="ar-SA"/>
      </w:rPr>
    </w:lvl>
    <w:lvl w:ilvl="2" w:tplc="91448458">
      <w:numFmt w:val="bullet"/>
      <w:lvlText w:val="•"/>
      <w:lvlJc w:val="left"/>
      <w:pPr>
        <w:ind w:left="3040" w:hanging="264"/>
      </w:pPr>
      <w:rPr>
        <w:rFonts w:hint="default"/>
        <w:lang w:val="en-US" w:eastAsia="en-US" w:bidi="ar-SA"/>
      </w:rPr>
    </w:lvl>
    <w:lvl w:ilvl="3" w:tplc="A8123EF0">
      <w:numFmt w:val="bullet"/>
      <w:lvlText w:val="•"/>
      <w:lvlJc w:val="left"/>
      <w:pPr>
        <w:ind w:left="4130" w:hanging="264"/>
      </w:pPr>
      <w:rPr>
        <w:rFonts w:hint="default"/>
        <w:lang w:val="en-US" w:eastAsia="en-US" w:bidi="ar-SA"/>
      </w:rPr>
    </w:lvl>
    <w:lvl w:ilvl="4" w:tplc="EDEABF88">
      <w:numFmt w:val="bullet"/>
      <w:lvlText w:val="•"/>
      <w:lvlJc w:val="left"/>
      <w:pPr>
        <w:ind w:left="5220" w:hanging="264"/>
      </w:pPr>
      <w:rPr>
        <w:rFonts w:hint="default"/>
        <w:lang w:val="en-US" w:eastAsia="en-US" w:bidi="ar-SA"/>
      </w:rPr>
    </w:lvl>
    <w:lvl w:ilvl="5" w:tplc="750CDD98">
      <w:numFmt w:val="bullet"/>
      <w:lvlText w:val="•"/>
      <w:lvlJc w:val="left"/>
      <w:pPr>
        <w:ind w:left="6310" w:hanging="264"/>
      </w:pPr>
      <w:rPr>
        <w:rFonts w:hint="default"/>
        <w:lang w:val="en-US" w:eastAsia="en-US" w:bidi="ar-SA"/>
      </w:rPr>
    </w:lvl>
    <w:lvl w:ilvl="6" w:tplc="D422D7E8">
      <w:numFmt w:val="bullet"/>
      <w:lvlText w:val="•"/>
      <w:lvlJc w:val="left"/>
      <w:pPr>
        <w:ind w:left="7400" w:hanging="264"/>
      </w:pPr>
      <w:rPr>
        <w:rFonts w:hint="default"/>
        <w:lang w:val="en-US" w:eastAsia="en-US" w:bidi="ar-SA"/>
      </w:rPr>
    </w:lvl>
    <w:lvl w:ilvl="7" w:tplc="8FAAFBD8">
      <w:numFmt w:val="bullet"/>
      <w:lvlText w:val="•"/>
      <w:lvlJc w:val="left"/>
      <w:pPr>
        <w:ind w:left="8490" w:hanging="264"/>
      </w:pPr>
      <w:rPr>
        <w:rFonts w:hint="default"/>
        <w:lang w:val="en-US" w:eastAsia="en-US" w:bidi="ar-SA"/>
      </w:rPr>
    </w:lvl>
    <w:lvl w:ilvl="8" w:tplc="468CF1CA">
      <w:numFmt w:val="bullet"/>
      <w:lvlText w:val="•"/>
      <w:lvlJc w:val="left"/>
      <w:pPr>
        <w:ind w:left="9580" w:hanging="264"/>
      </w:pPr>
      <w:rPr>
        <w:rFonts w:hint="default"/>
        <w:lang w:val="en-US" w:eastAsia="en-US" w:bidi="ar-SA"/>
      </w:rPr>
    </w:lvl>
  </w:abstractNum>
  <w:abstractNum w:abstractNumId="2" w15:restartNumberingAfterBreak="0">
    <w:nsid w:val="40386260"/>
    <w:multiLevelType w:val="hybridMultilevel"/>
    <w:tmpl w:val="B4C2ECA0"/>
    <w:lvl w:ilvl="0" w:tplc="6BEE21CC">
      <w:numFmt w:val="bullet"/>
      <w:lvlText w:val=""/>
      <w:lvlJc w:val="left"/>
      <w:pPr>
        <w:ind w:left="1005" w:hanging="264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15EB9AE">
      <w:numFmt w:val="bullet"/>
      <w:lvlText w:val=""/>
      <w:lvlJc w:val="left"/>
      <w:pPr>
        <w:ind w:left="1466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00BA5270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F55C65AE">
      <w:numFmt w:val="bullet"/>
      <w:lvlText w:val="•"/>
      <w:lvlJc w:val="left"/>
      <w:pPr>
        <w:ind w:left="3748" w:hanging="360"/>
      </w:pPr>
      <w:rPr>
        <w:rFonts w:hint="default"/>
        <w:lang w:val="en-US" w:eastAsia="en-US" w:bidi="ar-SA"/>
      </w:rPr>
    </w:lvl>
    <w:lvl w:ilvl="4" w:tplc="312E09AE">
      <w:numFmt w:val="bullet"/>
      <w:lvlText w:val="•"/>
      <w:lvlJc w:val="left"/>
      <w:pPr>
        <w:ind w:left="4893" w:hanging="360"/>
      </w:pPr>
      <w:rPr>
        <w:rFonts w:hint="default"/>
        <w:lang w:val="en-US" w:eastAsia="en-US" w:bidi="ar-SA"/>
      </w:rPr>
    </w:lvl>
    <w:lvl w:ilvl="5" w:tplc="D61A3450">
      <w:numFmt w:val="bullet"/>
      <w:lvlText w:val="•"/>
      <w:lvlJc w:val="left"/>
      <w:pPr>
        <w:ind w:left="6037" w:hanging="360"/>
      </w:pPr>
      <w:rPr>
        <w:rFonts w:hint="default"/>
        <w:lang w:val="en-US" w:eastAsia="en-US" w:bidi="ar-SA"/>
      </w:rPr>
    </w:lvl>
    <w:lvl w:ilvl="6" w:tplc="5C36E590">
      <w:numFmt w:val="bullet"/>
      <w:lvlText w:val="•"/>
      <w:lvlJc w:val="left"/>
      <w:pPr>
        <w:ind w:left="7182" w:hanging="360"/>
      </w:pPr>
      <w:rPr>
        <w:rFonts w:hint="default"/>
        <w:lang w:val="en-US" w:eastAsia="en-US" w:bidi="ar-SA"/>
      </w:rPr>
    </w:lvl>
    <w:lvl w:ilvl="7" w:tplc="5D9A4C12">
      <w:numFmt w:val="bullet"/>
      <w:lvlText w:val="•"/>
      <w:lvlJc w:val="left"/>
      <w:pPr>
        <w:ind w:left="8326" w:hanging="360"/>
      </w:pPr>
      <w:rPr>
        <w:rFonts w:hint="default"/>
        <w:lang w:val="en-US" w:eastAsia="en-US" w:bidi="ar-SA"/>
      </w:rPr>
    </w:lvl>
    <w:lvl w:ilvl="8" w:tplc="BFCC9DB0">
      <w:numFmt w:val="bullet"/>
      <w:lvlText w:val="•"/>
      <w:lvlJc w:val="left"/>
      <w:pPr>
        <w:ind w:left="947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97332F1"/>
    <w:multiLevelType w:val="hybridMultilevel"/>
    <w:tmpl w:val="6642507C"/>
    <w:lvl w:ilvl="0" w:tplc="3632A20E">
      <w:numFmt w:val="bullet"/>
      <w:lvlText w:val=""/>
      <w:lvlJc w:val="left"/>
      <w:pPr>
        <w:ind w:left="1160" w:hanging="260"/>
      </w:pPr>
      <w:rPr>
        <w:rFonts w:hint="default"/>
        <w:w w:val="100"/>
        <w:lang w:val="en-US" w:eastAsia="en-US" w:bidi="ar-SA"/>
      </w:rPr>
    </w:lvl>
    <w:lvl w:ilvl="1" w:tplc="88FCD426">
      <w:numFmt w:val="bullet"/>
      <w:lvlText w:val="•"/>
      <w:lvlJc w:val="left"/>
      <w:pPr>
        <w:ind w:left="2226" w:hanging="260"/>
      </w:pPr>
      <w:rPr>
        <w:rFonts w:hint="default"/>
        <w:lang w:val="en-US" w:eastAsia="en-US" w:bidi="ar-SA"/>
      </w:rPr>
    </w:lvl>
    <w:lvl w:ilvl="2" w:tplc="69240B9C">
      <w:numFmt w:val="bullet"/>
      <w:lvlText w:val="•"/>
      <w:lvlJc w:val="left"/>
      <w:pPr>
        <w:ind w:left="3286" w:hanging="260"/>
      </w:pPr>
      <w:rPr>
        <w:rFonts w:hint="default"/>
        <w:lang w:val="en-US" w:eastAsia="en-US" w:bidi="ar-SA"/>
      </w:rPr>
    </w:lvl>
    <w:lvl w:ilvl="3" w:tplc="CC52EA98">
      <w:numFmt w:val="bullet"/>
      <w:lvlText w:val="•"/>
      <w:lvlJc w:val="left"/>
      <w:pPr>
        <w:ind w:left="4346" w:hanging="260"/>
      </w:pPr>
      <w:rPr>
        <w:rFonts w:hint="default"/>
        <w:lang w:val="en-US" w:eastAsia="en-US" w:bidi="ar-SA"/>
      </w:rPr>
    </w:lvl>
    <w:lvl w:ilvl="4" w:tplc="5AD88044">
      <w:numFmt w:val="bullet"/>
      <w:lvlText w:val="•"/>
      <w:lvlJc w:val="left"/>
      <w:pPr>
        <w:ind w:left="5406" w:hanging="260"/>
      </w:pPr>
      <w:rPr>
        <w:rFonts w:hint="default"/>
        <w:lang w:val="en-US" w:eastAsia="en-US" w:bidi="ar-SA"/>
      </w:rPr>
    </w:lvl>
    <w:lvl w:ilvl="5" w:tplc="490228B0">
      <w:numFmt w:val="bullet"/>
      <w:lvlText w:val="•"/>
      <w:lvlJc w:val="left"/>
      <w:pPr>
        <w:ind w:left="6466" w:hanging="260"/>
      </w:pPr>
      <w:rPr>
        <w:rFonts w:hint="default"/>
        <w:lang w:val="en-US" w:eastAsia="en-US" w:bidi="ar-SA"/>
      </w:rPr>
    </w:lvl>
    <w:lvl w:ilvl="6" w:tplc="3042D066">
      <w:numFmt w:val="bullet"/>
      <w:lvlText w:val="•"/>
      <w:lvlJc w:val="left"/>
      <w:pPr>
        <w:ind w:left="7526" w:hanging="260"/>
      </w:pPr>
      <w:rPr>
        <w:rFonts w:hint="default"/>
        <w:lang w:val="en-US" w:eastAsia="en-US" w:bidi="ar-SA"/>
      </w:rPr>
    </w:lvl>
    <w:lvl w:ilvl="7" w:tplc="530AFB90">
      <w:numFmt w:val="bullet"/>
      <w:lvlText w:val="•"/>
      <w:lvlJc w:val="left"/>
      <w:pPr>
        <w:ind w:left="8586" w:hanging="260"/>
      </w:pPr>
      <w:rPr>
        <w:rFonts w:hint="default"/>
        <w:lang w:val="en-US" w:eastAsia="en-US" w:bidi="ar-SA"/>
      </w:rPr>
    </w:lvl>
    <w:lvl w:ilvl="8" w:tplc="6296A822">
      <w:numFmt w:val="bullet"/>
      <w:lvlText w:val="•"/>
      <w:lvlJc w:val="left"/>
      <w:pPr>
        <w:ind w:left="9646" w:hanging="2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677"/>
    <w:rsid w:val="0000288F"/>
    <w:rsid w:val="00003D95"/>
    <w:rsid w:val="000177B8"/>
    <w:rsid w:val="000471EE"/>
    <w:rsid w:val="0006399D"/>
    <w:rsid w:val="0006649E"/>
    <w:rsid w:val="00066AA7"/>
    <w:rsid w:val="00067639"/>
    <w:rsid w:val="00081AC3"/>
    <w:rsid w:val="0008367C"/>
    <w:rsid w:val="00086356"/>
    <w:rsid w:val="000867CE"/>
    <w:rsid w:val="00087B69"/>
    <w:rsid w:val="0009798C"/>
    <w:rsid w:val="000A3D97"/>
    <w:rsid w:val="000A6F4D"/>
    <w:rsid w:val="000A720C"/>
    <w:rsid w:val="000E14EA"/>
    <w:rsid w:val="000E2E72"/>
    <w:rsid w:val="000F2178"/>
    <w:rsid w:val="000F526A"/>
    <w:rsid w:val="001004A2"/>
    <w:rsid w:val="00111E9E"/>
    <w:rsid w:val="00123B5A"/>
    <w:rsid w:val="00127AC7"/>
    <w:rsid w:val="00155362"/>
    <w:rsid w:val="00174022"/>
    <w:rsid w:val="0017432C"/>
    <w:rsid w:val="00174677"/>
    <w:rsid w:val="0018212D"/>
    <w:rsid w:val="001A3B61"/>
    <w:rsid w:val="001A687C"/>
    <w:rsid w:val="001A7B2E"/>
    <w:rsid w:val="001C6C0A"/>
    <w:rsid w:val="001C73C4"/>
    <w:rsid w:val="001F1C19"/>
    <w:rsid w:val="0020269C"/>
    <w:rsid w:val="0020579A"/>
    <w:rsid w:val="00214EFA"/>
    <w:rsid w:val="002158E1"/>
    <w:rsid w:val="002230D7"/>
    <w:rsid w:val="00224714"/>
    <w:rsid w:val="002271CD"/>
    <w:rsid w:val="00245092"/>
    <w:rsid w:val="00253173"/>
    <w:rsid w:val="00254571"/>
    <w:rsid w:val="002555D7"/>
    <w:rsid w:val="002654DC"/>
    <w:rsid w:val="00272B19"/>
    <w:rsid w:val="00281C9A"/>
    <w:rsid w:val="00287428"/>
    <w:rsid w:val="0029123F"/>
    <w:rsid w:val="00291E62"/>
    <w:rsid w:val="0029325F"/>
    <w:rsid w:val="002A1730"/>
    <w:rsid w:val="002A6E6C"/>
    <w:rsid w:val="002B1B2E"/>
    <w:rsid w:val="002B2C7C"/>
    <w:rsid w:val="002C5504"/>
    <w:rsid w:val="002C6611"/>
    <w:rsid w:val="002D3B65"/>
    <w:rsid w:val="002D6A0C"/>
    <w:rsid w:val="002E6FDF"/>
    <w:rsid w:val="002E73FA"/>
    <w:rsid w:val="002E7F67"/>
    <w:rsid w:val="002F294C"/>
    <w:rsid w:val="00304345"/>
    <w:rsid w:val="00310674"/>
    <w:rsid w:val="003120A5"/>
    <w:rsid w:val="00325624"/>
    <w:rsid w:val="00327F70"/>
    <w:rsid w:val="00332A83"/>
    <w:rsid w:val="00332E17"/>
    <w:rsid w:val="00334BA1"/>
    <w:rsid w:val="00335654"/>
    <w:rsid w:val="00344A60"/>
    <w:rsid w:val="00346F96"/>
    <w:rsid w:val="00356C70"/>
    <w:rsid w:val="003657F1"/>
    <w:rsid w:val="00375C35"/>
    <w:rsid w:val="003B0601"/>
    <w:rsid w:val="003C1976"/>
    <w:rsid w:val="003C3281"/>
    <w:rsid w:val="003D48DE"/>
    <w:rsid w:val="003E57A0"/>
    <w:rsid w:val="003E75EC"/>
    <w:rsid w:val="003F18E0"/>
    <w:rsid w:val="004318BB"/>
    <w:rsid w:val="00444BBD"/>
    <w:rsid w:val="0044742C"/>
    <w:rsid w:val="00447A0C"/>
    <w:rsid w:val="0045626A"/>
    <w:rsid w:val="00462A2E"/>
    <w:rsid w:val="004722C9"/>
    <w:rsid w:val="00472DDF"/>
    <w:rsid w:val="004775E0"/>
    <w:rsid w:val="00495620"/>
    <w:rsid w:val="004A2838"/>
    <w:rsid w:val="004A57F7"/>
    <w:rsid w:val="004C2514"/>
    <w:rsid w:val="004C2D8A"/>
    <w:rsid w:val="004D1754"/>
    <w:rsid w:val="004D6631"/>
    <w:rsid w:val="004F1D44"/>
    <w:rsid w:val="004F5510"/>
    <w:rsid w:val="005012EE"/>
    <w:rsid w:val="00504E27"/>
    <w:rsid w:val="00505C61"/>
    <w:rsid w:val="0052070F"/>
    <w:rsid w:val="00523B83"/>
    <w:rsid w:val="00544D91"/>
    <w:rsid w:val="00545824"/>
    <w:rsid w:val="005535DC"/>
    <w:rsid w:val="00562328"/>
    <w:rsid w:val="00562406"/>
    <w:rsid w:val="00563D26"/>
    <w:rsid w:val="005654B4"/>
    <w:rsid w:val="00567895"/>
    <w:rsid w:val="00586895"/>
    <w:rsid w:val="00591B54"/>
    <w:rsid w:val="005959D3"/>
    <w:rsid w:val="005A16E0"/>
    <w:rsid w:val="005C51E4"/>
    <w:rsid w:val="005E4827"/>
    <w:rsid w:val="005E673C"/>
    <w:rsid w:val="005F0517"/>
    <w:rsid w:val="005F539E"/>
    <w:rsid w:val="005F6639"/>
    <w:rsid w:val="006028EE"/>
    <w:rsid w:val="00602E66"/>
    <w:rsid w:val="006054C7"/>
    <w:rsid w:val="006057D4"/>
    <w:rsid w:val="00605D0C"/>
    <w:rsid w:val="00655C19"/>
    <w:rsid w:val="00656A95"/>
    <w:rsid w:val="006623DE"/>
    <w:rsid w:val="0067188D"/>
    <w:rsid w:val="00697970"/>
    <w:rsid w:val="006B3294"/>
    <w:rsid w:val="006B76CE"/>
    <w:rsid w:val="006C3742"/>
    <w:rsid w:val="006C469F"/>
    <w:rsid w:val="006C7C34"/>
    <w:rsid w:val="006D346A"/>
    <w:rsid w:val="006E343E"/>
    <w:rsid w:val="006F0F25"/>
    <w:rsid w:val="00754101"/>
    <w:rsid w:val="007602AA"/>
    <w:rsid w:val="00760511"/>
    <w:rsid w:val="00762196"/>
    <w:rsid w:val="00780E06"/>
    <w:rsid w:val="00794D12"/>
    <w:rsid w:val="007A127E"/>
    <w:rsid w:val="007A5108"/>
    <w:rsid w:val="007A5179"/>
    <w:rsid w:val="007C2F04"/>
    <w:rsid w:val="007D4134"/>
    <w:rsid w:val="007E3A2F"/>
    <w:rsid w:val="007F7846"/>
    <w:rsid w:val="00820DF8"/>
    <w:rsid w:val="00831DD4"/>
    <w:rsid w:val="00844857"/>
    <w:rsid w:val="008559B8"/>
    <w:rsid w:val="00861F0D"/>
    <w:rsid w:val="00875627"/>
    <w:rsid w:val="008A58A8"/>
    <w:rsid w:val="008A67B7"/>
    <w:rsid w:val="008C42CC"/>
    <w:rsid w:val="008C5A5A"/>
    <w:rsid w:val="008D7D5A"/>
    <w:rsid w:val="008E77E4"/>
    <w:rsid w:val="00904363"/>
    <w:rsid w:val="00934812"/>
    <w:rsid w:val="00945FEF"/>
    <w:rsid w:val="0095044B"/>
    <w:rsid w:val="009661E3"/>
    <w:rsid w:val="0099160D"/>
    <w:rsid w:val="0099168C"/>
    <w:rsid w:val="009C5A64"/>
    <w:rsid w:val="009D1FCE"/>
    <w:rsid w:val="009E55A7"/>
    <w:rsid w:val="009F3244"/>
    <w:rsid w:val="009F44B3"/>
    <w:rsid w:val="00A0699B"/>
    <w:rsid w:val="00A11256"/>
    <w:rsid w:val="00A123B3"/>
    <w:rsid w:val="00A17257"/>
    <w:rsid w:val="00A25153"/>
    <w:rsid w:val="00A34C27"/>
    <w:rsid w:val="00A35731"/>
    <w:rsid w:val="00A40C5C"/>
    <w:rsid w:val="00A45EA4"/>
    <w:rsid w:val="00A47D83"/>
    <w:rsid w:val="00A62CBA"/>
    <w:rsid w:val="00A64BC7"/>
    <w:rsid w:val="00A71810"/>
    <w:rsid w:val="00A7489D"/>
    <w:rsid w:val="00A74BB5"/>
    <w:rsid w:val="00A80DF1"/>
    <w:rsid w:val="00A84307"/>
    <w:rsid w:val="00A9050A"/>
    <w:rsid w:val="00A94514"/>
    <w:rsid w:val="00AA2305"/>
    <w:rsid w:val="00AA6361"/>
    <w:rsid w:val="00AB0C73"/>
    <w:rsid w:val="00AB3512"/>
    <w:rsid w:val="00AC12D9"/>
    <w:rsid w:val="00AE4684"/>
    <w:rsid w:val="00AF5827"/>
    <w:rsid w:val="00B04326"/>
    <w:rsid w:val="00B04E68"/>
    <w:rsid w:val="00B060FB"/>
    <w:rsid w:val="00B15E84"/>
    <w:rsid w:val="00B24EC1"/>
    <w:rsid w:val="00B25144"/>
    <w:rsid w:val="00B5305F"/>
    <w:rsid w:val="00B907AA"/>
    <w:rsid w:val="00BB39B2"/>
    <w:rsid w:val="00BC75FE"/>
    <w:rsid w:val="00BD33E7"/>
    <w:rsid w:val="00BE6ABA"/>
    <w:rsid w:val="00BE72B4"/>
    <w:rsid w:val="00BF7FE9"/>
    <w:rsid w:val="00C059E4"/>
    <w:rsid w:val="00C05D8A"/>
    <w:rsid w:val="00C076FA"/>
    <w:rsid w:val="00C26207"/>
    <w:rsid w:val="00C26610"/>
    <w:rsid w:val="00C301D7"/>
    <w:rsid w:val="00C3603B"/>
    <w:rsid w:val="00C417B1"/>
    <w:rsid w:val="00C42360"/>
    <w:rsid w:val="00C65FD0"/>
    <w:rsid w:val="00C71710"/>
    <w:rsid w:val="00C817F6"/>
    <w:rsid w:val="00C835C3"/>
    <w:rsid w:val="00C979F0"/>
    <w:rsid w:val="00CC7397"/>
    <w:rsid w:val="00CC7A49"/>
    <w:rsid w:val="00CD7C59"/>
    <w:rsid w:val="00CE7B02"/>
    <w:rsid w:val="00CF1A66"/>
    <w:rsid w:val="00CF1F7D"/>
    <w:rsid w:val="00CF79BB"/>
    <w:rsid w:val="00D04825"/>
    <w:rsid w:val="00D32E15"/>
    <w:rsid w:val="00D36480"/>
    <w:rsid w:val="00D43365"/>
    <w:rsid w:val="00D50684"/>
    <w:rsid w:val="00D5580E"/>
    <w:rsid w:val="00D62C97"/>
    <w:rsid w:val="00D81882"/>
    <w:rsid w:val="00D85114"/>
    <w:rsid w:val="00D95FAE"/>
    <w:rsid w:val="00D97EB5"/>
    <w:rsid w:val="00DA7261"/>
    <w:rsid w:val="00DB7FCF"/>
    <w:rsid w:val="00DC068F"/>
    <w:rsid w:val="00DC10B6"/>
    <w:rsid w:val="00DD40A6"/>
    <w:rsid w:val="00DD7F1E"/>
    <w:rsid w:val="00DE3AEB"/>
    <w:rsid w:val="00DF1051"/>
    <w:rsid w:val="00E05C43"/>
    <w:rsid w:val="00E12F24"/>
    <w:rsid w:val="00E27B25"/>
    <w:rsid w:val="00E36FDD"/>
    <w:rsid w:val="00E40F77"/>
    <w:rsid w:val="00E50AAB"/>
    <w:rsid w:val="00E525F4"/>
    <w:rsid w:val="00E602B2"/>
    <w:rsid w:val="00E756D0"/>
    <w:rsid w:val="00E8029D"/>
    <w:rsid w:val="00E86137"/>
    <w:rsid w:val="00E93564"/>
    <w:rsid w:val="00EB0574"/>
    <w:rsid w:val="00EC2FD1"/>
    <w:rsid w:val="00ED6CDB"/>
    <w:rsid w:val="00EE24F3"/>
    <w:rsid w:val="00EE4095"/>
    <w:rsid w:val="00EF39CD"/>
    <w:rsid w:val="00F1356E"/>
    <w:rsid w:val="00F21117"/>
    <w:rsid w:val="00F54BA9"/>
    <w:rsid w:val="00F56556"/>
    <w:rsid w:val="00F606E7"/>
    <w:rsid w:val="00F756B4"/>
    <w:rsid w:val="00F75ED2"/>
    <w:rsid w:val="00FA04E3"/>
    <w:rsid w:val="00FC47D8"/>
    <w:rsid w:val="00FC4CA7"/>
    <w:rsid w:val="00FC6A43"/>
    <w:rsid w:val="00FE4A48"/>
    <w:rsid w:val="00FF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248F2"/>
  <w15:docId w15:val="{9CCA1CA7-6373-4996-8145-146351BA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B2E"/>
    <w:rPr>
      <w:rFonts w:ascii="Carlito" w:eastAsia="Carlito" w:hAnsi="Carlito" w:cs="Carlito"/>
    </w:rPr>
  </w:style>
  <w:style w:type="paragraph" w:styleId="Heading1">
    <w:name w:val="heading 1"/>
    <w:basedOn w:val="Normal"/>
    <w:link w:val="Heading1Char"/>
    <w:uiPriority w:val="9"/>
    <w:qFormat/>
    <w:pPr>
      <w:spacing w:before="8"/>
      <w:ind w:left="707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88" w:lineRule="exact"/>
      <w:ind w:left="707"/>
      <w:outlineLvl w:val="1"/>
    </w:pPr>
    <w:rPr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0" w:hanging="265"/>
    </w:pPr>
  </w:style>
  <w:style w:type="paragraph" w:styleId="Title">
    <w:name w:val="Title"/>
    <w:basedOn w:val="Normal"/>
    <w:uiPriority w:val="10"/>
    <w:qFormat/>
    <w:pPr>
      <w:spacing w:before="4"/>
      <w:ind w:left="280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36"/>
      <w:ind w:left="1010" w:hanging="265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E05C43"/>
    <w:rPr>
      <w:rFonts w:ascii="Carlito" w:eastAsia="Carlito" w:hAnsi="Carlito" w:cs="Carlito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C7A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7A49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CC7A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7A49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hyperlink" Target="mailto:neeharika167@gmail.com" TargetMode="External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linkedin.com/in/neeharika-shankhwar-54839b100/" TargetMode="Externa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Juhi Bakshi - CHIREC - Kondapur</cp:lastModifiedBy>
  <cp:revision>6</cp:revision>
  <dcterms:created xsi:type="dcterms:W3CDTF">2021-07-20T15:47:00Z</dcterms:created>
  <dcterms:modified xsi:type="dcterms:W3CDTF">2021-10-09T15:19:00Z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2021-07-08T00:00:00Z</vt:filetime>
  </property>
  <property fmtid="{D5CDD505-2E9C-101B-9397-08002B2CF9AE}" pid="5" name="MSIP_Label_ea60d57e-af5b-4752-ac57-3e4f28ca11dc_Enabled">
    <vt:lpwstr>true</vt:lpwstr>
  </property>
  <property fmtid="{D5CDD505-2E9C-101B-9397-08002B2CF9AE}" pid="6" name="MSIP_Label_ea60d57e-af5b-4752-ac57-3e4f28ca11dc_SetDate">
    <vt:lpwstr>2021-07-14T14:29:31Z</vt:lpwstr>
  </property>
  <property fmtid="{D5CDD505-2E9C-101B-9397-08002B2CF9AE}" pid="7" name="MSIP_Label_ea60d57e-af5b-4752-ac57-3e4f28ca11dc_Method">
    <vt:lpwstr>Standard</vt:lpwstr>
  </property>
  <property fmtid="{D5CDD505-2E9C-101B-9397-08002B2CF9AE}" pid="8" name="MSIP_Label_ea60d57e-af5b-4752-ac57-3e4f28ca11dc_Name">
    <vt:lpwstr>ea60d57e-af5b-4752-ac57-3e4f28ca11dc</vt:lpwstr>
  </property>
  <property fmtid="{D5CDD505-2E9C-101B-9397-08002B2CF9AE}" pid="9" name="MSIP_Label_ea60d57e-af5b-4752-ac57-3e4f28ca11dc_SiteId">
    <vt:lpwstr>36da45f1-dd2c-4d1f-af13-5abe46b99921</vt:lpwstr>
  </property>
  <property fmtid="{D5CDD505-2E9C-101B-9397-08002B2CF9AE}" pid="10" name="MSIP_Label_ea60d57e-af5b-4752-ac57-3e4f28ca11dc_ActionId">
    <vt:lpwstr>071f9524-6c4f-476b-ac84-3660430fe1eb</vt:lpwstr>
  </property>
  <property fmtid="{D5CDD505-2E9C-101B-9397-08002B2CF9AE}" pid="11" name="MSIP_Label_ea60d57e-af5b-4752-ac57-3e4f28ca11dc_ContentBits">
    <vt:lpwstr>0</vt:lpwstr>
  </property>
</Properties>
</file>